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F" w:rsidRDefault="00A815F8" w:rsidP="00AC017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C017F">
        <w:rPr>
          <w:rFonts w:ascii="Times New Roman" w:hAnsi="Times New Roman" w:cs="Times New Roman"/>
          <w:sz w:val="24"/>
          <w:szCs w:val="24"/>
        </w:rPr>
        <w:t>Сведения</w:t>
      </w:r>
      <w:r w:rsidR="00AC017F">
        <w:rPr>
          <w:rFonts w:ascii="Times New Roman" w:hAnsi="Times New Roman" w:cs="Times New Roman"/>
          <w:sz w:val="24"/>
          <w:szCs w:val="24"/>
        </w:rPr>
        <w:t xml:space="preserve"> </w:t>
      </w:r>
      <w:r w:rsidRPr="00AC017F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AC017F" w:rsidRPr="00AC017F">
        <w:rPr>
          <w:rFonts w:ascii="Times New Roman" w:hAnsi="Times New Roman" w:cs="Times New Roman"/>
          <w:sz w:val="24"/>
          <w:szCs w:val="24"/>
        </w:rPr>
        <w:t xml:space="preserve">расходах  об имуществе и обязательствах имущественного характера, представленные лицами, </w:t>
      </w:r>
    </w:p>
    <w:p w:rsidR="00AC017F" w:rsidRPr="00AC017F" w:rsidRDefault="00AC017F" w:rsidP="00AC017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017F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AC017F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 </w:t>
      </w:r>
    </w:p>
    <w:p w:rsidR="00AC017F" w:rsidRPr="00AC017F" w:rsidRDefault="00AC017F" w:rsidP="00AC017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017F">
        <w:rPr>
          <w:rFonts w:ascii="Times New Roman" w:hAnsi="Times New Roman" w:cs="Times New Roman"/>
          <w:sz w:val="24"/>
          <w:szCs w:val="24"/>
        </w:rPr>
        <w:t>за отчетный период с 01 января 2015 г. по 31 декабря 2015 г.</w:t>
      </w:r>
    </w:p>
    <w:p w:rsidR="00A815F8" w:rsidRPr="00AC017F" w:rsidRDefault="00AC017F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2806">
        <w:rPr>
          <w:rFonts w:ascii="Times New Roman" w:hAnsi="Times New Roman" w:cs="Times New Roman"/>
          <w:sz w:val="24"/>
          <w:szCs w:val="24"/>
        </w:rPr>
        <w:t>ПРАВЛЕНИЯ ОБРАЗОВАНИЯ АДМИНИСТРАЦИИ ГОРОДА МИНУСИНСКА</w:t>
      </w:r>
      <w:bookmarkStart w:id="0" w:name="_GoBack"/>
      <w:bookmarkEnd w:id="0"/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2125"/>
        <w:gridCol w:w="535"/>
        <w:gridCol w:w="2268"/>
        <w:gridCol w:w="1842"/>
        <w:gridCol w:w="1560"/>
        <w:gridCol w:w="3828"/>
        <w:gridCol w:w="2977"/>
      </w:tblGrid>
      <w:tr w:rsidR="004401FF" w:rsidRPr="004401FF" w:rsidTr="004401FF">
        <w:trPr>
          <w:trHeight w:val="1025"/>
        </w:trPr>
        <w:tc>
          <w:tcPr>
            <w:tcW w:w="2125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 Красноярского края</w:t>
            </w:r>
          </w:p>
        </w:tc>
        <w:tc>
          <w:tcPr>
            <w:tcW w:w="535" w:type="dxa"/>
            <w:vAlign w:val="center"/>
          </w:tcPr>
          <w:p w:rsid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4401FF" w:rsidRDefault="004401FF" w:rsidP="004401F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4401FF" w:rsidRDefault="004401FF" w:rsidP="004401F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4401FF" w:rsidRPr="004401FF" w:rsidRDefault="004401FF" w:rsidP="004401FF">
            <w:pPr>
              <w:spacing w:before="0" w:before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 xml:space="preserve">доход, </w:t>
            </w:r>
            <w:proofErr w:type="spellStart"/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828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принадлежащего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77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4401FF" w:rsidRPr="004401FF" w:rsidTr="004401FF">
        <w:tc>
          <w:tcPr>
            <w:tcW w:w="2125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401FF" w:rsidRPr="004401FF" w:rsidRDefault="004401FF" w:rsidP="00B561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B7681" w:rsidRPr="004401FF" w:rsidTr="004401FF">
        <w:tc>
          <w:tcPr>
            <w:tcW w:w="2125" w:type="dxa"/>
          </w:tcPr>
          <w:p w:rsidR="00DB7681" w:rsidRPr="00DB7681" w:rsidRDefault="00DB7681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535" w:type="dxa"/>
          </w:tcPr>
          <w:p w:rsidR="00DB7681" w:rsidRPr="00DB7681" w:rsidRDefault="00DB7681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7681" w:rsidRPr="00DB7681" w:rsidRDefault="00DB7681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образования </w:t>
            </w:r>
          </w:p>
        </w:tc>
        <w:tc>
          <w:tcPr>
            <w:tcW w:w="1842" w:type="dxa"/>
          </w:tcPr>
          <w:p w:rsidR="00DB7681" w:rsidRPr="009328F5" w:rsidRDefault="00DB7681" w:rsidP="008442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F5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Наталья Викторовна</w:t>
            </w:r>
          </w:p>
        </w:tc>
        <w:tc>
          <w:tcPr>
            <w:tcW w:w="1560" w:type="dxa"/>
          </w:tcPr>
          <w:p w:rsidR="00DB7681" w:rsidRPr="00DB7681" w:rsidRDefault="00AC017F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803345,09</w:t>
            </w:r>
          </w:p>
        </w:tc>
        <w:tc>
          <w:tcPr>
            <w:tcW w:w="3828" w:type="dxa"/>
          </w:tcPr>
          <w:p w:rsidR="00DB7681" w:rsidRDefault="00AC017F" w:rsidP="000032C9">
            <w:pPr>
              <w:pStyle w:val="a6"/>
              <w:numPr>
                <w:ilvl w:val="0"/>
                <w:numId w:val="30"/>
              </w:numPr>
              <w:ind w:left="-108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017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садовый в собственности, 645,5 </w:t>
            </w:r>
            <w:proofErr w:type="spellStart"/>
            <w:r w:rsidRPr="00AC01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017F"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7F" w:rsidRDefault="00AC017F" w:rsidP="000032C9">
            <w:pPr>
              <w:pStyle w:val="a6"/>
              <w:numPr>
                <w:ilvl w:val="0"/>
                <w:numId w:val="30"/>
              </w:numPr>
              <w:ind w:left="-108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долевой собственности, 1/3 доля, 57,3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AC017F" w:rsidRPr="00AC017F" w:rsidRDefault="00AC017F" w:rsidP="000032C9">
            <w:pPr>
              <w:pStyle w:val="a6"/>
              <w:numPr>
                <w:ilvl w:val="0"/>
                <w:numId w:val="30"/>
              </w:numPr>
              <w:ind w:left="-108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60,7 кв. м. Россия.</w:t>
            </w:r>
          </w:p>
        </w:tc>
        <w:tc>
          <w:tcPr>
            <w:tcW w:w="2977" w:type="dxa"/>
          </w:tcPr>
          <w:p w:rsidR="00DB7681" w:rsidRDefault="00AC017F" w:rsidP="00AC017F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C017F" w:rsidRPr="00AC017F" w:rsidRDefault="00AC017F" w:rsidP="00AC017F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AC017F" w:rsidRPr="004401FF" w:rsidTr="004401FF">
        <w:tc>
          <w:tcPr>
            <w:tcW w:w="2125" w:type="dxa"/>
          </w:tcPr>
          <w:p w:rsidR="00AC017F" w:rsidRPr="00DB7681" w:rsidRDefault="00AC017F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C017F" w:rsidRPr="00DB7681" w:rsidRDefault="00AC017F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17F" w:rsidRPr="00DB7681" w:rsidRDefault="00AC017F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017F" w:rsidRPr="00DB7681" w:rsidRDefault="00AC017F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AC017F" w:rsidRDefault="00AC017F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</w:p>
        </w:tc>
        <w:tc>
          <w:tcPr>
            <w:tcW w:w="3828" w:type="dxa"/>
          </w:tcPr>
          <w:p w:rsidR="00AC017F" w:rsidRPr="00A459A2" w:rsidRDefault="00A459A2" w:rsidP="000032C9">
            <w:pPr>
              <w:pStyle w:val="a6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в долевой собственности, 1/3 доля, 57,3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977" w:type="dxa"/>
          </w:tcPr>
          <w:p w:rsidR="00AC017F" w:rsidRDefault="00A459A2" w:rsidP="00A459A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459A2" w:rsidRPr="004401FF" w:rsidTr="004401FF">
        <w:tc>
          <w:tcPr>
            <w:tcW w:w="2125" w:type="dxa"/>
          </w:tcPr>
          <w:p w:rsidR="00A459A2" w:rsidRPr="00DB7681" w:rsidRDefault="00A459A2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459A2" w:rsidRPr="00DB7681" w:rsidRDefault="00A459A2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9A2" w:rsidRPr="00DB7681" w:rsidRDefault="00A459A2" w:rsidP="00D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59A2" w:rsidRDefault="00A459A2" w:rsidP="00A4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459A2" w:rsidRDefault="000032C9" w:rsidP="000032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A2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3828" w:type="dxa"/>
          </w:tcPr>
          <w:p w:rsidR="00A459A2" w:rsidRDefault="00A459A2" w:rsidP="004376C7">
            <w:pPr>
              <w:pStyle w:val="a6"/>
              <w:numPr>
                <w:ilvl w:val="0"/>
                <w:numId w:val="33"/>
              </w:num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долевой собственности, 1/3 доля, 57,3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A459A2" w:rsidRDefault="00A459A2" w:rsidP="004376C7">
            <w:pPr>
              <w:pStyle w:val="a6"/>
              <w:numPr>
                <w:ilvl w:val="0"/>
                <w:numId w:val="33"/>
              </w:num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60,7 кв. м. Россия.</w:t>
            </w:r>
          </w:p>
        </w:tc>
        <w:tc>
          <w:tcPr>
            <w:tcW w:w="2977" w:type="dxa"/>
          </w:tcPr>
          <w:p w:rsidR="00A459A2" w:rsidRDefault="000032C9" w:rsidP="00A459A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076BC" w:rsidRPr="00DC5023" w:rsidTr="004401FF">
        <w:trPr>
          <w:trHeight w:val="1092"/>
        </w:trPr>
        <w:tc>
          <w:tcPr>
            <w:tcW w:w="2125" w:type="dxa"/>
            <w:vMerge w:val="restart"/>
            <w:vAlign w:val="center"/>
          </w:tcPr>
          <w:p w:rsidR="00E076BC" w:rsidRPr="00DC5023" w:rsidRDefault="00E076BC" w:rsidP="002E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и организационно-правовой работы</w:t>
            </w:r>
          </w:p>
        </w:tc>
        <w:tc>
          <w:tcPr>
            <w:tcW w:w="535" w:type="dxa"/>
          </w:tcPr>
          <w:p w:rsidR="00E076BC" w:rsidRDefault="007927AE" w:rsidP="007927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76BC" w:rsidRPr="00DC5023" w:rsidRDefault="00E076BC" w:rsidP="005B45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DC502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5B4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842" w:type="dxa"/>
          </w:tcPr>
          <w:p w:rsidR="00E076BC" w:rsidRPr="0072103B" w:rsidRDefault="00E076BC" w:rsidP="00DC50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Тамара Анатольевна</w:t>
            </w:r>
          </w:p>
        </w:tc>
        <w:tc>
          <w:tcPr>
            <w:tcW w:w="1560" w:type="dxa"/>
          </w:tcPr>
          <w:p w:rsidR="00E076BC" w:rsidRPr="00DC5023" w:rsidRDefault="00E076BC" w:rsidP="00440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826833,58</w:t>
            </w:r>
          </w:p>
        </w:tc>
        <w:tc>
          <w:tcPr>
            <w:tcW w:w="3828" w:type="dxa"/>
          </w:tcPr>
          <w:p w:rsidR="00E076BC" w:rsidRDefault="00E076BC" w:rsidP="0013624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0B7">
              <w:rPr>
                <w:rFonts w:ascii="Times New Roman" w:hAnsi="Times New Roman" w:cs="Times New Roman"/>
                <w:sz w:val="24"/>
                <w:szCs w:val="24"/>
              </w:rPr>
              <w:t xml:space="preserve">Дача в собственности, 800 </w:t>
            </w:r>
            <w:proofErr w:type="spellStart"/>
            <w:r w:rsidRPr="00C670B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670B7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E076BC" w:rsidRPr="00DB4022" w:rsidRDefault="00E076BC" w:rsidP="0013624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E076BC" w:rsidRDefault="008C29CE" w:rsidP="008C29CE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E076BC">
              <w:rPr>
                <w:rFonts w:ascii="Times New Roman" w:hAnsi="Times New Roman" w:cs="Times New Roman"/>
                <w:sz w:val="24"/>
                <w:szCs w:val="24"/>
              </w:rPr>
              <w:t xml:space="preserve"> марки ВАЗ 21140 в собственности</w:t>
            </w:r>
          </w:p>
          <w:p w:rsidR="00E076BC" w:rsidRPr="00C670B7" w:rsidRDefault="00E076BC" w:rsidP="00642580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BC" w:rsidRPr="00DC5023" w:rsidTr="004401FF">
        <w:tc>
          <w:tcPr>
            <w:tcW w:w="2125" w:type="dxa"/>
            <w:vMerge/>
          </w:tcPr>
          <w:p w:rsidR="00E076BC" w:rsidRDefault="00E076BC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E076BC" w:rsidRDefault="007927AE" w:rsidP="007927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76BC" w:rsidRDefault="00E076BC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</w:t>
            </w:r>
          </w:p>
        </w:tc>
        <w:tc>
          <w:tcPr>
            <w:tcW w:w="1842" w:type="dxa"/>
          </w:tcPr>
          <w:p w:rsidR="00E076BC" w:rsidRPr="0072103B" w:rsidRDefault="00E076BC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Банщикова</w:t>
            </w:r>
            <w:proofErr w:type="spellEnd"/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Семеновна</w:t>
            </w:r>
          </w:p>
          <w:p w:rsidR="00E076BC" w:rsidRPr="0072103B" w:rsidRDefault="00E076BC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6BC" w:rsidRDefault="00E076BC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568424,06</w:t>
            </w:r>
          </w:p>
        </w:tc>
        <w:tc>
          <w:tcPr>
            <w:tcW w:w="3828" w:type="dxa"/>
          </w:tcPr>
          <w:p w:rsidR="00E076BC" w:rsidRPr="009A1D84" w:rsidRDefault="00E076BC" w:rsidP="0013624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долевой собственности, ½ доли, 50,1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E076BC" w:rsidRDefault="00E076BC" w:rsidP="0013624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30,5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E076BC" w:rsidRPr="00B5610D" w:rsidRDefault="00E076BC" w:rsidP="00B30DAF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в аренде, 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E076BC" w:rsidRPr="0072103B" w:rsidRDefault="00E076BC" w:rsidP="009A1D8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D8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A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собственности</w:t>
            </w:r>
          </w:p>
        </w:tc>
      </w:tr>
      <w:tr w:rsidR="00E076BC" w:rsidRPr="00DC5023" w:rsidTr="004401FF">
        <w:tc>
          <w:tcPr>
            <w:tcW w:w="2125" w:type="dxa"/>
            <w:vMerge/>
          </w:tcPr>
          <w:p w:rsidR="00E076BC" w:rsidRDefault="00E076BC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E076BC" w:rsidRPr="000B1929" w:rsidRDefault="00E076BC" w:rsidP="00B561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6BC" w:rsidRPr="000B1929" w:rsidRDefault="00E076BC" w:rsidP="00B561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E076BC" w:rsidRPr="005316B3" w:rsidRDefault="0046266A" w:rsidP="003475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несовершеннолетних детях</w:t>
            </w:r>
          </w:p>
        </w:tc>
        <w:tc>
          <w:tcPr>
            <w:tcW w:w="1560" w:type="dxa"/>
          </w:tcPr>
          <w:p w:rsidR="00E076BC" w:rsidRDefault="00E076BC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E076BC" w:rsidRPr="009A1D84" w:rsidRDefault="00E076BC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D8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30,5 </w:t>
            </w:r>
            <w:proofErr w:type="spellStart"/>
            <w:r w:rsidRPr="009A1D84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9A1D84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E076BC" w:rsidRDefault="00E076BC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076BC" w:rsidRPr="00DC5023" w:rsidTr="004401FF">
        <w:tc>
          <w:tcPr>
            <w:tcW w:w="2125" w:type="dxa"/>
            <w:vMerge/>
          </w:tcPr>
          <w:p w:rsidR="00E076BC" w:rsidRDefault="00E076BC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E076BC" w:rsidRDefault="00D439EC" w:rsidP="00D43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76BC" w:rsidRDefault="00E076BC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</w:tc>
        <w:tc>
          <w:tcPr>
            <w:tcW w:w="1842" w:type="dxa"/>
          </w:tcPr>
          <w:p w:rsidR="00E076BC" w:rsidRPr="0072103B" w:rsidRDefault="00E076BC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t>Фалеева Наталья Юрьевна</w:t>
            </w:r>
          </w:p>
        </w:tc>
        <w:tc>
          <w:tcPr>
            <w:tcW w:w="1560" w:type="dxa"/>
          </w:tcPr>
          <w:p w:rsidR="00E076BC" w:rsidRDefault="00E076BC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23956,74</w:t>
            </w:r>
          </w:p>
        </w:tc>
        <w:tc>
          <w:tcPr>
            <w:tcW w:w="3828" w:type="dxa"/>
          </w:tcPr>
          <w:p w:rsidR="00E076BC" w:rsidRPr="00E34635" w:rsidRDefault="00E076BC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58,8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E076BC" w:rsidRDefault="00E076BC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076BC" w:rsidRPr="00DC5023" w:rsidTr="004401FF">
        <w:tc>
          <w:tcPr>
            <w:tcW w:w="2125" w:type="dxa"/>
            <w:vMerge/>
          </w:tcPr>
          <w:p w:rsidR="00E076BC" w:rsidRDefault="00E076BC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E076BC" w:rsidRPr="000B1929" w:rsidRDefault="00E076BC" w:rsidP="005316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6BC" w:rsidRPr="000B1929" w:rsidRDefault="00E076BC" w:rsidP="005316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E076BC" w:rsidRDefault="0046266A" w:rsidP="0034755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несовершеннолетних детях</w:t>
            </w:r>
          </w:p>
        </w:tc>
        <w:tc>
          <w:tcPr>
            <w:tcW w:w="1560" w:type="dxa"/>
          </w:tcPr>
          <w:p w:rsidR="00E076BC" w:rsidRDefault="00E076BC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E076BC" w:rsidRDefault="00E076BC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43,4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E076BC" w:rsidRDefault="00E076BC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076BC" w:rsidRPr="00DC5023" w:rsidTr="004401FF">
        <w:tc>
          <w:tcPr>
            <w:tcW w:w="2125" w:type="dxa"/>
            <w:vMerge/>
          </w:tcPr>
          <w:p w:rsidR="00E076BC" w:rsidRDefault="00E076BC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E076BC" w:rsidRDefault="00D439EC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76BC" w:rsidRDefault="00E076BC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6BC" w:rsidRDefault="00E076BC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</w:tc>
        <w:tc>
          <w:tcPr>
            <w:tcW w:w="1842" w:type="dxa"/>
          </w:tcPr>
          <w:p w:rsidR="00E076BC" w:rsidRPr="0072103B" w:rsidRDefault="00E076BC" w:rsidP="00EB087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Любавина Евгения Владимировна</w:t>
            </w:r>
          </w:p>
        </w:tc>
        <w:tc>
          <w:tcPr>
            <w:tcW w:w="1560" w:type="dxa"/>
          </w:tcPr>
          <w:p w:rsidR="00E076BC" w:rsidRDefault="00E076BC" w:rsidP="00EB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210343,18</w:t>
            </w:r>
          </w:p>
        </w:tc>
        <w:tc>
          <w:tcPr>
            <w:tcW w:w="3828" w:type="dxa"/>
          </w:tcPr>
          <w:p w:rsidR="00E076BC" w:rsidRDefault="00E076BC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 33,0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E076BC" w:rsidRPr="00E34635" w:rsidRDefault="00E076BC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BC" w:rsidRPr="00642580" w:rsidRDefault="00E076BC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Shevrolet</w:t>
            </w:r>
            <w:proofErr w:type="spellEnd"/>
            <w:r w:rsidRPr="0064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46266A" w:rsidRPr="00DC5023" w:rsidTr="00EC274B">
        <w:tc>
          <w:tcPr>
            <w:tcW w:w="2125" w:type="dxa"/>
            <w:vMerge/>
          </w:tcPr>
          <w:p w:rsidR="0046266A" w:rsidRDefault="0046266A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Pr="000B1929" w:rsidRDefault="0046266A" w:rsidP="000B1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66A" w:rsidRPr="000B1929" w:rsidRDefault="0046266A" w:rsidP="00754A8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266A" w:rsidRPr="000B1929" w:rsidRDefault="0046266A" w:rsidP="003475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несовершеннолетних детях</w:t>
            </w:r>
          </w:p>
        </w:tc>
        <w:tc>
          <w:tcPr>
            <w:tcW w:w="1560" w:type="dxa"/>
          </w:tcPr>
          <w:p w:rsidR="0046266A" w:rsidRDefault="0046266A" w:rsidP="0013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46266A" w:rsidRDefault="0046266A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316B3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316B3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Default="0046266A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266A" w:rsidRDefault="0046266A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6266A" w:rsidRDefault="0046266A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6A" w:rsidRPr="00DC5023" w:rsidTr="004401FF">
        <w:tc>
          <w:tcPr>
            <w:tcW w:w="2125" w:type="dxa"/>
            <w:vMerge w:val="restart"/>
            <w:vAlign w:val="center"/>
          </w:tcPr>
          <w:p w:rsidR="0046266A" w:rsidRDefault="0046266A" w:rsidP="005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правам детей и дошкольному образованию</w:t>
            </w:r>
          </w:p>
        </w:tc>
        <w:tc>
          <w:tcPr>
            <w:tcW w:w="535" w:type="dxa"/>
            <w:vMerge w:val="restart"/>
          </w:tcPr>
          <w:p w:rsidR="0046266A" w:rsidRPr="00774966" w:rsidRDefault="00D439EC" w:rsidP="00D43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6266A" w:rsidRPr="00774966" w:rsidRDefault="0046266A" w:rsidP="001362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2" w:type="dxa"/>
          </w:tcPr>
          <w:p w:rsidR="0046266A" w:rsidRPr="00774966" w:rsidRDefault="0046266A" w:rsidP="00E661D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Ольга Валерьевна</w:t>
            </w:r>
          </w:p>
        </w:tc>
        <w:tc>
          <w:tcPr>
            <w:tcW w:w="1560" w:type="dxa"/>
          </w:tcPr>
          <w:p w:rsidR="0046266A" w:rsidRPr="00774966" w:rsidRDefault="0046266A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222541,84</w:t>
            </w:r>
          </w:p>
        </w:tc>
        <w:tc>
          <w:tcPr>
            <w:tcW w:w="3828" w:type="dxa"/>
          </w:tcPr>
          <w:p w:rsidR="0046266A" w:rsidRPr="00774966" w:rsidRDefault="0046266A" w:rsidP="00754A8F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пользовании, 98,8 </w:t>
            </w:r>
            <w:proofErr w:type="spellStart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Pr="00774966" w:rsidRDefault="0046266A" w:rsidP="00754A8F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аренде, 1110,00 </w:t>
            </w:r>
            <w:proofErr w:type="spellStart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Pr="00774966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266A" w:rsidRPr="00DC5023" w:rsidTr="004401FF">
        <w:tc>
          <w:tcPr>
            <w:tcW w:w="2125" w:type="dxa"/>
            <w:vMerge/>
            <w:vAlign w:val="center"/>
          </w:tcPr>
          <w:p w:rsidR="0046266A" w:rsidRDefault="0046266A" w:rsidP="005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Pr="00774966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66A" w:rsidRPr="00774966" w:rsidRDefault="0046266A" w:rsidP="0049198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6A" w:rsidRPr="00774966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 о муже:</w:t>
            </w:r>
          </w:p>
        </w:tc>
        <w:tc>
          <w:tcPr>
            <w:tcW w:w="1560" w:type="dxa"/>
          </w:tcPr>
          <w:p w:rsidR="0046266A" w:rsidRPr="00774966" w:rsidRDefault="0046266A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422275,68</w:t>
            </w:r>
          </w:p>
        </w:tc>
        <w:tc>
          <w:tcPr>
            <w:tcW w:w="3828" w:type="dxa"/>
          </w:tcPr>
          <w:p w:rsidR="0046266A" w:rsidRPr="00774966" w:rsidRDefault="0046266A" w:rsidP="00774966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совместном пользовании, 600 </w:t>
            </w:r>
            <w:proofErr w:type="spellStart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Pr="00774966" w:rsidRDefault="0046266A" w:rsidP="00774966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совместном пользовании, 63,2 </w:t>
            </w:r>
            <w:proofErr w:type="spellStart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Pr="00774966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</w:t>
            </w:r>
            <w:proofErr w:type="spellStart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 xml:space="preserve"> Солано в собственности</w:t>
            </w:r>
          </w:p>
        </w:tc>
      </w:tr>
      <w:tr w:rsidR="0046266A" w:rsidRPr="00DC5023" w:rsidTr="004401FF">
        <w:tc>
          <w:tcPr>
            <w:tcW w:w="2125" w:type="dxa"/>
            <w:vMerge/>
            <w:vAlign w:val="center"/>
          </w:tcPr>
          <w:p w:rsidR="0046266A" w:rsidRDefault="0046266A" w:rsidP="005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Pr="00774966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66A" w:rsidRPr="00774966" w:rsidRDefault="0046266A" w:rsidP="0049198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6A" w:rsidRPr="00774966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774966">
              <w:rPr>
                <w:rFonts w:ascii="Times New Roman" w:hAnsi="Times New Roman" w:cs="Times New Roman"/>
                <w:i/>
                <w:sz w:val="24"/>
                <w:szCs w:val="24"/>
              </w:rPr>
              <w:t>несо-вершеннолетних</w:t>
            </w:r>
            <w:proofErr w:type="spellEnd"/>
            <w:proofErr w:type="gramEnd"/>
            <w:r w:rsidRPr="00774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детях:</w:t>
            </w:r>
          </w:p>
        </w:tc>
        <w:tc>
          <w:tcPr>
            <w:tcW w:w="1560" w:type="dxa"/>
          </w:tcPr>
          <w:p w:rsidR="0046266A" w:rsidRPr="00774966" w:rsidRDefault="0046266A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46266A" w:rsidRPr="00774966" w:rsidRDefault="0046266A" w:rsidP="00E661DF">
            <w:pPr>
              <w:pStyle w:val="a6"/>
              <w:spacing w:before="0" w:beforeAutospacing="0" w:after="0" w:afterAutospacing="0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пользовании, 98,8 </w:t>
            </w:r>
            <w:proofErr w:type="spellStart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Pr="00774966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266A" w:rsidRPr="00DC5023" w:rsidTr="004401FF">
        <w:tc>
          <w:tcPr>
            <w:tcW w:w="2125" w:type="dxa"/>
            <w:vMerge/>
            <w:vAlign w:val="center"/>
          </w:tcPr>
          <w:p w:rsidR="0046266A" w:rsidRDefault="0046266A" w:rsidP="005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46266A" w:rsidRDefault="00D439EC" w:rsidP="00D43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6266A" w:rsidRPr="00E661DF" w:rsidRDefault="0046266A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2" w:type="dxa"/>
          </w:tcPr>
          <w:p w:rsidR="0046266A" w:rsidRPr="00E661DF" w:rsidRDefault="0046266A" w:rsidP="004919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1DF">
              <w:rPr>
                <w:rFonts w:ascii="Times New Roman" w:hAnsi="Times New Roman" w:cs="Times New Roman"/>
                <w:b/>
                <w:sz w:val="24"/>
                <w:szCs w:val="24"/>
              </w:rPr>
              <w:t>Беки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560" w:type="dxa"/>
          </w:tcPr>
          <w:p w:rsidR="0046266A" w:rsidRPr="00E661DF" w:rsidRDefault="0046266A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621127,75</w:t>
            </w:r>
          </w:p>
        </w:tc>
        <w:tc>
          <w:tcPr>
            <w:tcW w:w="3828" w:type="dxa"/>
          </w:tcPr>
          <w:p w:rsidR="0046266A" w:rsidRPr="00E661DF" w:rsidRDefault="0046266A" w:rsidP="00F71AFB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 81,1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Pr="00E661DF" w:rsidRDefault="0046266A" w:rsidP="00F71AFB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Pr="00E661DF" w:rsidRDefault="0046266A" w:rsidP="004919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Pr="00DC5023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66A" w:rsidRPr="000B1929" w:rsidRDefault="0046266A" w:rsidP="0049198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6A" w:rsidRPr="00F71AFB" w:rsidRDefault="0046266A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муже:</w:t>
            </w:r>
          </w:p>
        </w:tc>
        <w:tc>
          <w:tcPr>
            <w:tcW w:w="1560" w:type="dxa"/>
          </w:tcPr>
          <w:p w:rsidR="0046266A" w:rsidRPr="00F71AFB" w:rsidRDefault="0046266A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2728/83,24</w:t>
            </w:r>
          </w:p>
        </w:tc>
        <w:tc>
          <w:tcPr>
            <w:tcW w:w="3828" w:type="dxa"/>
          </w:tcPr>
          <w:p w:rsidR="0046266A" w:rsidRPr="00F71AFB" w:rsidRDefault="0046266A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 xml:space="preserve">, 81,1 </w:t>
            </w:r>
            <w:proofErr w:type="spellStart"/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Pr="00F71AFB" w:rsidRDefault="0046266A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Земельный участок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 xml:space="preserve">, 968,0 </w:t>
            </w:r>
            <w:proofErr w:type="spellStart"/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Pr="00740DCA" w:rsidRDefault="0046266A" w:rsidP="006970C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 марки ТОЙОТА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7894434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Pr="00DC5023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6266A" w:rsidRDefault="00D439EC" w:rsidP="00D43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266A" w:rsidRPr="00DC5023" w:rsidRDefault="0046266A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46266A" w:rsidRPr="00754A8F" w:rsidRDefault="0046266A" w:rsidP="004919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8F">
              <w:rPr>
                <w:rFonts w:ascii="Times New Roman" w:hAnsi="Times New Roman" w:cs="Times New Roman"/>
                <w:b/>
                <w:sz w:val="24"/>
                <w:szCs w:val="24"/>
              </w:rPr>
              <w:t>Девятова Лариса Владимировна</w:t>
            </w:r>
          </w:p>
        </w:tc>
        <w:tc>
          <w:tcPr>
            <w:tcW w:w="1560" w:type="dxa"/>
          </w:tcPr>
          <w:p w:rsidR="0046266A" w:rsidRPr="00DC5023" w:rsidRDefault="0046266A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1383930,41</w:t>
            </w:r>
          </w:p>
        </w:tc>
        <w:tc>
          <w:tcPr>
            <w:tcW w:w="3828" w:type="dxa"/>
          </w:tcPr>
          <w:p w:rsidR="0046266A" w:rsidRPr="00E076BC" w:rsidRDefault="0046266A" w:rsidP="00491981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собственности, 41,30 </w:t>
            </w:r>
            <w:proofErr w:type="spellStart"/>
            <w:r w:rsidRPr="00E076B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076BC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Default="0046266A" w:rsidP="00491981">
            <w:pPr>
              <w:tabs>
                <w:tab w:val="left" w:pos="317"/>
              </w:tabs>
              <w:spacing w:before="0" w:beforeAutospacing="0" w:after="0" w:afterAutospacing="0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6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46266A" w:rsidRPr="00C670B7" w:rsidRDefault="0046266A" w:rsidP="00491981">
            <w:pPr>
              <w:tabs>
                <w:tab w:val="left" w:pos="317"/>
              </w:tabs>
              <w:spacing w:before="0" w:beforeAutospacing="0" w:after="0" w:afterAutospacing="0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46266A" w:rsidRDefault="00D439EC" w:rsidP="00D43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46266A" w:rsidRPr="006D5BBA" w:rsidRDefault="0046266A" w:rsidP="006D5BBA">
            <w:pPr>
              <w:ind w:right="-1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Утюмова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60" w:type="dxa"/>
          </w:tcPr>
          <w:p w:rsidR="0046266A" w:rsidRDefault="0046266A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235669,69</w:t>
            </w:r>
          </w:p>
        </w:tc>
        <w:tc>
          <w:tcPr>
            <w:tcW w:w="3828" w:type="dxa"/>
          </w:tcPr>
          <w:p w:rsidR="0046266A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долевой собственности,</w:t>
            </w:r>
          </w:p>
          <w:p w:rsidR="0046266A" w:rsidRPr="0072103B" w:rsidRDefault="0046266A" w:rsidP="00E076B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доли, 61,2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Россия</w:t>
            </w:r>
          </w:p>
        </w:tc>
        <w:tc>
          <w:tcPr>
            <w:tcW w:w="2977" w:type="dxa"/>
          </w:tcPr>
          <w:p w:rsidR="0046266A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Pr="000B1929" w:rsidRDefault="0046266A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66A" w:rsidRPr="000B1929" w:rsidRDefault="0046266A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6A" w:rsidRPr="000B1929" w:rsidRDefault="0046266A" w:rsidP="008C7C9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муже:</w:t>
            </w:r>
          </w:p>
        </w:tc>
        <w:tc>
          <w:tcPr>
            <w:tcW w:w="1560" w:type="dxa"/>
          </w:tcPr>
          <w:p w:rsidR="0046266A" w:rsidRDefault="0046266A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  <w:tc>
          <w:tcPr>
            <w:tcW w:w="3828" w:type="dxa"/>
          </w:tcPr>
          <w:p w:rsidR="0046266A" w:rsidRPr="0072103B" w:rsidRDefault="0046266A" w:rsidP="00E076B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2977" w:type="dxa"/>
          </w:tcPr>
          <w:p w:rsidR="0046266A" w:rsidRPr="00E076BC" w:rsidRDefault="0046266A" w:rsidP="00E076B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Pr="000B1929" w:rsidRDefault="0046266A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66A" w:rsidRPr="000B1929" w:rsidRDefault="0046266A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6A" w:rsidRPr="000B1929" w:rsidRDefault="0046266A" w:rsidP="008C7C9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несо-вершеннолетних</w:t>
            </w:r>
            <w:proofErr w:type="spellEnd"/>
            <w:proofErr w:type="gramEnd"/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детях:</w:t>
            </w:r>
          </w:p>
        </w:tc>
        <w:tc>
          <w:tcPr>
            <w:tcW w:w="1560" w:type="dxa"/>
          </w:tcPr>
          <w:p w:rsidR="0046266A" w:rsidRDefault="0046266A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46266A" w:rsidRDefault="0046266A" w:rsidP="006D5BB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61,2 </w:t>
            </w:r>
            <w:proofErr w:type="spellStart"/>
            <w:r w:rsidRPr="00E076B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076BC">
              <w:rPr>
                <w:rFonts w:ascii="Times New Roman" w:hAnsi="Times New Roman" w:cs="Times New Roman"/>
                <w:sz w:val="24"/>
                <w:szCs w:val="24"/>
              </w:rPr>
              <w:t>.,  Россия</w:t>
            </w:r>
          </w:p>
          <w:p w:rsidR="0046266A" w:rsidRDefault="0046266A" w:rsidP="006D5BB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A" w:rsidRPr="000025C2" w:rsidRDefault="0046266A" w:rsidP="006D5BB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266A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46266A" w:rsidRDefault="00D439EC" w:rsidP="00D43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46266A" w:rsidRPr="00DD1973" w:rsidRDefault="0046266A" w:rsidP="005C711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973">
              <w:rPr>
                <w:rFonts w:ascii="Times New Roman" w:hAnsi="Times New Roman" w:cs="Times New Roman"/>
                <w:b/>
                <w:sz w:val="24"/>
                <w:szCs w:val="24"/>
              </w:rPr>
              <w:t>Собецкая</w:t>
            </w:r>
            <w:proofErr w:type="spellEnd"/>
            <w:r w:rsidRPr="00DD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60" w:type="dxa"/>
          </w:tcPr>
          <w:p w:rsidR="0046266A" w:rsidRDefault="0046266A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385884,83</w:t>
            </w:r>
          </w:p>
        </w:tc>
        <w:tc>
          <w:tcPr>
            <w:tcW w:w="3828" w:type="dxa"/>
          </w:tcPr>
          <w:p w:rsidR="0046266A" w:rsidRPr="0072103B" w:rsidRDefault="0046266A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 в долевой собственности,  ½ доли,  1154 </w:t>
            </w:r>
            <w:proofErr w:type="spellStart"/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66A" w:rsidRPr="0072103B" w:rsidRDefault="0046266A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долевой собственности,  ½ доли, 93,4 </w:t>
            </w:r>
            <w:proofErr w:type="spellStart"/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Pr="0072103B" w:rsidRDefault="0046266A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собственности, </w:t>
            </w:r>
          </w:p>
          <w:p w:rsidR="0046266A" w:rsidRPr="000025C2" w:rsidRDefault="0046266A" w:rsidP="0072103B">
            <w:pPr>
              <w:pStyle w:val="a6"/>
              <w:spacing w:before="0" w:beforeAutospacing="0" w:after="0" w:afterAutospacing="0" w:line="192" w:lineRule="auto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Pr="000B1929" w:rsidRDefault="0046266A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66A" w:rsidRPr="000B1929" w:rsidRDefault="0046266A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6A" w:rsidRPr="00DD1973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муже:</w:t>
            </w:r>
          </w:p>
        </w:tc>
        <w:tc>
          <w:tcPr>
            <w:tcW w:w="1560" w:type="dxa"/>
          </w:tcPr>
          <w:p w:rsidR="0046266A" w:rsidRDefault="0046266A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3828" w:type="dxa"/>
          </w:tcPr>
          <w:p w:rsidR="0046266A" w:rsidRPr="00DD1973" w:rsidRDefault="0046266A" w:rsidP="00DD1973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пользовании,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 1154 </w:t>
            </w:r>
            <w:proofErr w:type="spellStart"/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Pr="00B5610D" w:rsidRDefault="0046266A" w:rsidP="00DD1973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, 93,4 </w:t>
            </w:r>
            <w:proofErr w:type="spellStart"/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Default="0046266A" w:rsidP="007210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Калифорния,  </w:t>
            </w:r>
          </w:p>
          <w:p w:rsidR="0046266A" w:rsidRPr="0072103B" w:rsidRDefault="0046266A" w:rsidP="007210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Pr="000B1929" w:rsidRDefault="0046266A" w:rsidP="005C7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266A" w:rsidRPr="000B1929" w:rsidRDefault="0046266A" w:rsidP="005C7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6A" w:rsidRPr="00E661DF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несо-вершеннолетних</w:t>
            </w:r>
            <w:proofErr w:type="spellEnd"/>
            <w:proofErr w:type="gramEnd"/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детях</w:t>
            </w:r>
          </w:p>
        </w:tc>
        <w:tc>
          <w:tcPr>
            <w:tcW w:w="1560" w:type="dxa"/>
          </w:tcPr>
          <w:p w:rsidR="0046266A" w:rsidRPr="00E661DF" w:rsidRDefault="0046266A" w:rsidP="006E0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46266A" w:rsidRPr="00E661DF" w:rsidRDefault="0046266A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ИЖС в пользовании,  1154 </w:t>
            </w:r>
            <w:proofErr w:type="spellStart"/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Pr="00E661DF" w:rsidRDefault="0046266A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в пользовании, 93,4 </w:t>
            </w:r>
            <w:proofErr w:type="spellStart"/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</w:tc>
        <w:tc>
          <w:tcPr>
            <w:tcW w:w="2977" w:type="dxa"/>
          </w:tcPr>
          <w:p w:rsidR="0046266A" w:rsidRPr="00E661DF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266A" w:rsidRPr="00DC5023" w:rsidTr="004401FF">
        <w:tc>
          <w:tcPr>
            <w:tcW w:w="212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266A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6A" w:rsidRPr="00DD1973" w:rsidRDefault="0046266A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>несо-вершеннолетних</w:t>
            </w:r>
            <w:proofErr w:type="spellEnd"/>
            <w:proofErr w:type="gramEnd"/>
            <w:r w:rsidRPr="000B1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детях</w:t>
            </w:r>
          </w:p>
        </w:tc>
        <w:tc>
          <w:tcPr>
            <w:tcW w:w="1560" w:type="dxa"/>
          </w:tcPr>
          <w:p w:rsidR="0046266A" w:rsidRDefault="0046266A" w:rsidP="00E661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46266A" w:rsidRPr="00DD1973" w:rsidRDefault="0046266A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пользовании,  1154 </w:t>
            </w:r>
            <w:proofErr w:type="spellStart"/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</w:p>
          <w:p w:rsidR="0046266A" w:rsidRDefault="0046266A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пользовании, 93,4 </w:t>
            </w:r>
            <w:proofErr w:type="spellStart"/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., Россия </w:t>
            </w:r>
          </w:p>
        </w:tc>
        <w:tc>
          <w:tcPr>
            <w:tcW w:w="2977" w:type="dxa"/>
          </w:tcPr>
          <w:p w:rsidR="0046266A" w:rsidRDefault="0046266A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478E9" w:rsidRPr="007425CE" w:rsidRDefault="00B478E9" w:rsidP="008708B6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478E9" w:rsidRPr="007425CE" w:rsidSect="00136243">
      <w:headerReference w:type="default" r:id="rId8"/>
      <w:pgSz w:w="16838" w:h="11906" w:orient="landscape"/>
      <w:pgMar w:top="709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D4" w:rsidRDefault="00FF5BD4" w:rsidP="006255A7">
      <w:pPr>
        <w:spacing w:before="0" w:after="0"/>
      </w:pPr>
      <w:r>
        <w:separator/>
      </w:r>
    </w:p>
  </w:endnote>
  <w:endnote w:type="continuationSeparator" w:id="0">
    <w:p w:rsidR="00FF5BD4" w:rsidRDefault="00FF5BD4" w:rsidP="006255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D4" w:rsidRDefault="00FF5BD4" w:rsidP="006255A7">
      <w:pPr>
        <w:spacing w:before="0" w:after="0"/>
      </w:pPr>
      <w:r>
        <w:separator/>
      </w:r>
    </w:p>
  </w:footnote>
  <w:footnote w:type="continuationSeparator" w:id="0">
    <w:p w:rsidR="00FF5BD4" w:rsidRDefault="00FF5BD4" w:rsidP="006255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A7" w:rsidRDefault="006255A7">
    <w:pPr>
      <w:pStyle w:val="a7"/>
      <w:jc w:val="right"/>
    </w:pPr>
  </w:p>
  <w:p w:rsidR="006255A7" w:rsidRDefault="006255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9B"/>
    <w:multiLevelType w:val="hybridMultilevel"/>
    <w:tmpl w:val="FE968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6EC"/>
    <w:multiLevelType w:val="hybridMultilevel"/>
    <w:tmpl w:val="0E60F89E"/>
    <w:lvl w:ilvl="0" w:tplc="DB24A36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24690"/>
    <w:multiLevelType w:val="hybridMultilevel"/>
    <w:tmpl w:val="8BD28082"/>
    <w:lvl w:ilvl="0" w:tplc="95C639B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F5027FA"/>
    <w:multiLevelType w:val="hybridMultilevel"/>
    <w:tmpl w:val="37ECCA0A"/>
    <w:lvl w:ilvl="0" w:tplc="00448E4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2987DB9"/>
    <w:multiLevelType w:val="hybridMultilevel"/>
    <w:tmpl w:val="35848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251E"/>
    <w:multiLevelType w:val="hybridMultilevel"/>
    <w:tmpl w:val="F794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326A"/>
    <w:multiLevelType w:val="hybridMultilevel"/>
    <w:tmpl w:val="111C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3DE5"/>
    <w:multiLevelType w:val="hybridMultilevel"/>
    <w:tmpl w:val="ACE6A3B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CE41164"/>
    <w:multiLevelType w:val="hybridMultilevel"/>
    <w:tmpl w:val="BD1C79BA"/>
    <w:lvl w:ilvl="0" w:tplc="C8FAC7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5B0DC1"/>
    <w:multiLevelType w:val="hybridMultilevel"/>
    <w:tmpl w:val="AFB0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3A60"/>
    <w:multiLevelType w:val="hybridMultilevel"/>
    <w:tmpl w:val="C4848DB0"/>
    <w:lvl w:ilvl="0" w:tplc="10E47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7757DFF"/>
    <w:multiLevelType w:val="hybridMultilevel"/>
    <w:tmpl w:val="C8F60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555BA"/>
    <w:multiLevelType w:val="hybridMultilevel"/>
    <w:tmpl w:val="DA36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EC6"/>
    <w:multiLevelType w:val="hybridMultilevel"/>
    <w:tmpl w:val="8FDA13A6"/>
    <w:lvl w:ilvl="0" w:tplc="829CFD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E82279"/>
    <w:multiLevelType w:val="hybridMultilevel"/>
    <w:tmpl w:val="26CCCFB2"/>
    <w:lvl w:ilvl="0" w:tplc="C1B2551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D7F662E"/>
    <w:multiLevelType w:val="hybridMultilevel"/>
    <w:tmpl w:val="B1768CD2"/>
    <w:lvl w:ilvl="0" w:tplc="F0C8A7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27B23CC"/>
    <w:multiLevelType w:val="hybridMultilevel"/>
    <w:tmpl w:val="B44EBD64"/>
    <w:lvl w:ilvl="0" w:tplc="820A2E2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42F0C0E"/>
    <w:multiLevelType w:val="hybridMultilevel"/>
    <w:tmpl w:val="41D84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01EE8"/>
    <w:multiLevelType w:val="hybridMultilevel"/>
    <w:tmpl w:val="F16E9E4A"/>
    <w:lvl w:ilvl="0" w:tplc="DC2E738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5433F7"/>
    <w:multiLevelType w:val="hybridMultilevel"/>
    <w:tmpl w:val="8FDA13A6"/>
    <w:lvl w:ilvl="0" w:tplc="829CFD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E706F4F"/>
    <w:multiLevelType w:val="hybridMultilevel"/>
    <w:tmpl w:val="65665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33DF1"/>
    <w:multiLevelType w:val="hybridMultilevel"/>
    <w:tmpl w:val="CC28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D710E"/>
    <w:multiLevelType w:val="hybridMultilevel"/>
    <w:tmpl w:val="4C20C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B70BD"/>
    <w:multiLevelType w:val="hybridMultilevel"/>
    <w:tmpl w:val="D530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62FDD"/>
    <w:multiLevelType w:val="hybridMultilevel"/>
    <w:tmpl w:val="EB802020"/>
    <w:lvl w:ilvl="0" w:tplc="7C9CE3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B8A75BB"/>
    <w:multiLevelType w:val="hybridMultilevel"/>
    <w:tmpl w:val="96E2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46913"/>
    <w:multiLevelType w:val="hybridMultilevel"/>
    <w:tmpl w:val="9CB2DD0A"/>
    <w:lvl w:ilvl="0" w:tplc="F972530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6AD36FDB"/>
    <w:multiLevelType w:val="hybridMultilevel"/>
    <w:tmpl w:val="A948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B3673"/>
    <w:multiLevelType w:val="hybridMultilevel"/>
    <w:tmpl w:val="EB18AA48"/>
    <w:lvl w:ilvl="0" w:tplc="C90684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A584B22"/>
    <w:multiLevelType w:val="hybridMultilevel"/>
    <w:tmpl w:val="5A66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F0C8E"/>
    <w:multiLevelType w:val="hybridMultilevel"/>
    <w:tmpl w:val="A5764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265C2"/>
    <w:multiLevelType w:val="hybridMultilevel"/>
    <w:tmpl w:val="1140282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EDB61CA"/>
    <w:multiLevelType w:val="hybridMultilevel"/>
    <w:tmpl w:val="993C1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8"/>
  </w:num>
  <w:num w:numId="5">
    <w:abstractNumId w:val="14"/>
  </w:num>
  <w:num w:numId="6">
    <w:abstractNumId w:val="10"/>
  </w:num>
  <w:num w:numId="7">
    <w:abstractNumId w:val="15"/>
  </w:num>
  <w:num w:numId="8">
    <w:abstractNumId w:val="25"/>
  </w:num>
  <w:num w:numId="9">
    <w:abstractNumId w:val="4"/>
  </w:num>
  <w:num w:numId="10">
    <w:abstractNumId w:val="3"/>
  </w:num>
  <w:num w:numId="11">
    <w:abstractNumId w:val="0"/>
  </w:num>
  <w:num w:numId="12">
    <w:abstractNumId w:val="23"/>
  </w:num>
  <w:num w:numId="13">
    <w:abstractNumId w:val="20"/>
  </w:num>
  <w:num w:numId="14">
    <w:abstractNumId w:val="6"/>
  </w:num>
  <w:num w:numId="15">
    <w:abstractNumId w:val="8"/>
  </w:num>
  <w:num w:numId="16">
    <w:abstractNumId w:val="28"/>
  </w:num>
  <w:num w:numId="17">
    <w:abstractNumId w:val="32"/>
  </w:num>
  <w:num w:numId="18">
    <w:abstractNumId w:val="21"/>
  </w:num>
  <w:num w:numId="19">
    <w:abstractNumId w:val="27"/>
  </w:num>
  <w:num w:numId="20">
    <w:abstractNumId w:val="12"/>
  </w:num>
  <w:num w:numId="21">
    <w:abstractNumId w:val="29"/>
  </w:num>
  <w:num w:numId="22">
    <w:abstractNumId w:val="7"/>
  </w:num>
  <w:num w:numId="23">
    <w:abstractNumId w:val="30"/>
  </w:num>
  <w:num w:numId="24">
    <w:abstractNumId w:val="22"/>
  </w:num>
  <w:num w:numId="25">
    <w:abstractNumId w:val="31"/>
  </w:num>
  <w:num w:numId="26">
    <w:abstractNumId w:val="13"/>
  </w:num>
  <w:num w:numId="27">
    <w:abstractNumId w:val="19"/>
  </w:num>
  <w:num w:numId="28">
    <w:abstractNumId w:val="24"/>
  </w:num>
  <w:num w:numId="29">
    <w:abstractNumId w:val="9"/>
  </w:num>
  <w:num w:numId="30">
    <w:abstractNumId w:val="16"/>
  </w:num>
  <w:num w:numId="31">
    <w:abstractNumId w:val="2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F8"/>
    <w:rsid w:val="000025C2"/>
    <w:rsid w:val="000032C9"/>
    <w:rsid w:val="0001455D"/>
    <w:rsid w:val="00021B36"/>
    <w:rsid w:val="000849CD"/>
    <w:rsid w:val="000B1929"/>
    <w:rsid w:val="00136243"/>
    <w:rsid w:val="00177571"/>
    <w:rsid w:val="00211DFC"/>
    <w:rsid w:val="00255F2D"/>
    <w:rsid w:val="00265799"/>
    <w:rsid w:val="002E3BFC"/>
    <w:rsid w:val="0034755D"/>
    <w:rsid w:val="00370EB3"/>
    <w:rsid w:val="004376C7"/>
    <w:rsid w:val="004401FF"/>
    <w:rsid w:val="0046266A"/>
    <w:rsid w:val="004B5D8B"/>
    <w:rsid w:val="005316B3"/>
    <w:rsid w:val="005B45FF"/>
    <w:rsid w:val="006255A7"/>
    <w:rsid w:val="00637463"/>
    <w:rsid w:val="00642580"/>
    <w:rsid w:val="006970C5"/>
    <w:rsid w:val="006D5BBA"/>
    <w:rsid w:val="006E0E09"/>
    <w:rsid w:val="0072103B"/>
    <w:rsid w:val="00740DCA"/>
    <w:rsid w:val="007425CE"/>
    <w:rsid w:val="00754A8F"/>
    <w:rsid w:val="007665C6"/>
    <w:rsid w:val="00774966"/>
    <w:rsid w:val="00781006"/>
    <w:rsid w:val="00785408"/>
    <w:rsid w:val="007927AE"/>
    <w:rsid w:val="00837901"/>
    <w:rsid w:val="008442BE"/>
    <w:rsid w:val="00855234"/>
    <w:rsid w:val="0086713C"/>
    <w:rsid w:val="008708B6"/>
    <w:rsid w:val="008C29CE"/>
    <w:rsid w:val="009308E4"/>
    <w:rsid w:val="009328F5"/>
    <w:rsid w:val="00947F07"/>
    <w:rsid w:val="009A1D84"/>
    <w:rsid w:val="00A250BD"/>
    <w:rsid w:val="00A40FD9"/>
    <w:rsid w:val="00A459A2"/>
    <w:rsid w:val="00A52497"/>
    <w:rsid w:val="00A815F8"/>
    <w:rsid w:val="00AB0210"/>
    <w:rsid w:val="00AC017F"/>
    <w:rsid w:val="00AF2130"/>
    <w:rsid w:val="00B30DAF"/>
    <w:rsid w:val="00B478E9"/>
    <w:rsid w:val="00B5610D"/>
    <w:rsid w:val="00B76D6C"/>
    <w:rsid w:val="00BD7110"/>
    <w:rsid w:val="00C13FF8"/>
    <w:rsid w:val="00C670B7"/>
    <w:rsid w:val="00C837FD"/>
    <w:rsid w:val="00D439EC"/>
    <w:rsid w:val="00D64303"/>
    <w:rsid w:val="00DB4022"/>
    <w:rsid w:val="00DB7681"/>
    <w:rsid w:val="00DC0881"/>
    <w:rsid w:val="00DC5023"/>
    <w:rsid w:val="00DD1973"/>
    <w:rsid w:val="00E076BC"/>
    <w:rsid w:val="00E22806"/>
    <w:rsid w:val="00E34635"/>
    <w:rsid w:val="00E661DF"/>
    <w:rsid w:val="00E97920"/>
    <w:rsid w:val="00EA34BA"/>
    <w:rsid w:val="00F71AFB"/>
    <w:rsid w:val="00FB36C3"/>
    <w:rsid w:val="00FC31F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F8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901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901"/>
    <w:rPr>
      <w:b/>
      <w:bCs/>
      <w:sz w:val="24"/>
    </w:rPr>
  </w:style>
  <w:style w:type="paragraph" w:styleId="a3">
    <w:name w:val="Title"/>
    <w:basedOn w:val="a"/>
    <w:link w:val="a4"/>
    <w:qFormat/>
    <w:rsid w:val="00837901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7901"/>
    <w:rPr>
      <w:b/>
      <w:bCs/>
      <w:sz w:val="36"/>
    </w:rPr>
  </w:style>
  <w:style w:type="table" w:styleId="a5">
    <w:name w:val="Table Grid"/>
    <w:basedOn w:val="a1"/>
    <w:uiPriority w:val="59"/>
    <w:rsid w:val="00DC5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40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55A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255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255A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255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255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5A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Kadr2009</cp:lastModifiedBy>
  <cp:revision>23</cp:revision>
  <dcterms:created xsi:type="dcterms:W3CDTF">2016-03-23T02:19:00Z</dcterms:created>
  <dcterms:modified xsi:type="dcterms:W3CDTF">2016-05-24T07:34:00Z</dcterms:modified>
</cp:coreProperties>
</file>