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C170B" w14:textId="77777777" w:rsidR="00D17A1C" w:rsidRDefault="00D17A1C" w:rsidP="002C3B7F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1AFCDA63" w14:textId="77777777" w:rsidR="00D17A1C" w:rsidRDefault="00032FE2" w:rsidP="002C3B7F">
      <w:pPr>
        <w:jc w:val="center"/>
        <w:rPr>
          <w:spacing w:val="20"/>
          <w:sz w:val="22"/>
        </w:rPr>
      </w:pPr>
      <w:r>
        <w:rPr>
          <w:spacing w:val="20"/>
          <w:sz w:val="22"/>
        </w:rPr>
        <w:t xml:space="preserve">АДМИНИСТРАЦИЯ ГОРОДА </w:t>
      </w:r>
      <w:r w:rsidR="0055704C">
        <w:rPr>
          <w:spacing w:val="20"/>
          <w:sz w:val="22"/>
        </w:rPr>
        <w:t>МИНУСИНСК</w:t>
      </w:r>
      <w:r>
        <w:rPr>
          <w:spacing w:val="20"/>
          <w:sz w:val="22"/>
        </w:rPr>
        <w:t>А</w:t>
      </w:r>
    </w:p>
    <w:p w14:paraId="7152D630" w14:textId="77777777" w:rsidR="00D17A1C" w:rsidRDefault="00D17A1C" w:rsidP="002C3B7F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11EFE18E" w14:textId="77777777" w:rsidR="00D17A1C" w:rsidRDefault="00D17A1C" w:rsidP="002C3B7F">
      <w:pPr>
        <w:jc w:val="center"/>
        <w:rPr>
          <w:sz w:val="22"/>
        </w:rPr>
      </w:pPr>
    </w:p>
    <w:p w14:paraId="3AACD0A4" w14:textId="77777777" w:rsidR="00D17A1C" w:rsidRDefault="00D17A1C" w:rsidP="002C3B7F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12CCE512" w14:textId="77777777" w:rsidR="00D17A1C" w:rsidRPr="004E5F5D" w:rsidRDefault="00D17A1C" w:rsidP="002C3B7F">
      <w:pPr>
        <w:jc w:val="center"/>
        <w:rPr>
          <w:spacing w:val="60"/>
          <w:sz w:val="28"/>
          <w:szCs w:val="28"/>
        </w:rPr>
      </w:pPr>
    </w:p>
    <w:p w14:paraId="597C8D93" w14:textId="05D20880" w:rsidR="00D17A1C" w:rsidRPr="004E5F5D" w:rsidRDefault="00663C07" w:rsidP="000D68EC">
      <w:pPr>
        <w:tabs>
          <w:tab w:val="left" w:pos="7431"/>
        </w:tabs>
        <w:rPr>
          <w:sz w:val="28"/>
          <w:szCs w:val="28"/>
        </w:rPr>
      </w:pPr>
      <w:r>
        <w:rPr>
          <w:sz w:val="28"/>
          <w:szCs w:val="28"/>
        </w:rPr>
        <w:t>11</w:t>
      </w:r>
      <w:r w:rsidR="004E5F5D" w:rsidRPr="004E5F5D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4E5F5D" w:rsidRPr="004E5F5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4E5F5D" w:rsidRPr="004E5F5D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</w:t>
      </w:r>
      <w:r w:rsidR="000D68EC" w:rsidRPr="004E5F5D">
        <w:rPr>
          <w:sz w:val="28"/>
          <w:szCs w:val="28"/>
        </w:rPr>
        <w:t xml:space="preserve">№ </w:t>
      </w:r>
      <w:r w:rsidR="00201658" w:rsidRPr="004E5F5D">
        <w:rPr>
          <w:sz w:val="28"/>
          <w:szCs w:val="28"/>
        </w:rPr>
        <w:t>АГ-</w:t>
      </w:r>
      <w:r>
        <w:rPr>
          <w:sz w:val="28"/>
          <w:szCs w:val="28"/>
        </w:rPr>
        <w:t>1255</w:t>
      </w:r>
      <w:r w:rsidR="00201658" w:rsidRPr="004E5F5D">
        <w:rPr>
          <w:sz w:val="28"/>
          <w:szCs w:val="28"/>
        </w:rPr>
        <w:t>-п</w:t>
      </w:r>
    </w:p>
    <w:p w14:paraId="1A50166C" w14:textId="77777777" w:rsidR="002D3F4F" w:rsidRPr="004E5F5D" w:rsidRDefault="002D3F4F" w:rsidP="000D68EC">
      <w:pPr>
        <w:tabs>
          <w:tab w:val="left" w:pos="7431"/>
        </w:tabs>
        <w:rPr>
          <w:sz w:val="28"/>
          <w:szCs w:val="28"/>
        </w:rPr>
      </w:pPr>
    </w:p>
    <w:p w14:paraId="0D78F4CB" w14:textId="77777777" w:rsidR="00D17A1C" w:rsidRPr="004E5F5D" w:rsidRDefault="00D17A1C" w:rsidP="00663C07">
      <w:pPr>
        <w:jc w:val="both"/>
        <w:rPr>
          <w:sz w:val="28"/>
          <w:szCs w:val="28"/>
        </w:rPr>
      </w:pPr>
      <w:r w:rsidRPr="004E5F5D">
        <w:rPr>
          <w:sz w:val="28"/>
          <w:szCs w:val="28"/>
        </w:rPr>
        <w:t>О внесении изменений в постановление Администрации города Минусинска</w:t>
      </w:r>
      <w:r w:rsidR="000D68EC" w:rsidRPr="004E5F5D">
        <w:rPr>
          <w:sz w:val="28"/>
          <w:szCs w:val="28"/>
        </w:rPr>
        <w:t xml:space="preserve"> </w:t>
      </w:r>
      <w:r w:rsidRPr="004E5F5D">
        <w:rPr>
          <w:sz w:val="28"/>
          <w:szCs w:val="28"/>
        </w:rPr>
        <w:t xml:space="preserve">от </w:t>
      </w:r>
      <w:r w:rsidR="00326CE9" w:rsidRPr="004E5F5D">
        <w:rPr>
          <w:sz w:val="28"/>
          <w:szCs w:val="28"/>
        </w:rPr>
        <w:t>12</w:t>
      </w:r>
      <w:r w:rsidRPr="004E5F5D">
        <w:rPr>
          <w:sz w:val="28"/>
          <w:szCs w:val="28"/>
        </w:rPr>
        <w:t>.</w:t>
      </w:r>
      <w:r w:rsidR="00326CE9" w:rsidRPr="004E5F5D">
        <w:rPr>
          <w:sz w:val="28"/>
          <w:szCs w:val="28"/>
        </w:rPr>
        <w:t>07</w:t>
      </w:r>
      <w:r w:rsidRPr="004E5F5D">
        <w:rPr>
          <w:sz w:val="28"/>
          <w:szCs w:val="28"/>
        </w:rPr>
        <w:t>.20</w:t>
      </w:r>
      <w:r w:rsidR="00D10CCB" w:rsidRPr="004E5F5D">
        <w:rPr>
          <w:sz w:val="28"/>
          <w:szCs w:val="28"/>
        </w:rPr>
        <w:t>1</w:t>
      </w:r>
      <w:r w:rsidR="00326CE9" w:rsidRPr="004E5F5D">
        <w:rPr>
          <w:sz w:val="28"/>
          <w:szCs w:val="28"/>
        </w:rPr>
        <w:t>7</w:t>
      </w:r>
      <w:r w:rsidRPr="004E5F5D">
        <w:rPr>
          <w:sz w:val="28"/>
          <w:szCs w:val="28"/>
        </w:rPr>
        <w:t xml:space="preserve"> </w:t>
      </w:r>
      <w:r w:rsidRPr="004E5F5D">
        <w:rPr>
          <w:bCs/>
          <w:sz w:val="28"/>
          <w:szCs w:val="28"/>
        </w:rPr>
        <w:t xml:space="preserve">№ </w:t>
      </w:r>
      <w:r w:rsidR="00326CE9" w:rsidRPr="004E5F5D">
        <w:rPr>
          <w:bCs/>
          <w:sz w:val="28"/>
          <w:szCs w:val="28"/>
        </w:rPr>
        <w:t>АГ-1363</w:t>
      </w:r>
      <w:r w:rsidRPr="004E5F5D">
        <w:rPr>
          <w:bCs/>
          <w:sz w:val="28"/>
          <w:szCs w:val="28"/>
        </w:rPr>
        <w:t>-п</w:t>
      </w:r>
      <w:r w:rsidRPr="004E5F5D">
        <w:rPr>
          <w:sz w:val="28"/>
          <w:szCs w:val="28"/>
        </w:rPr>
        <w:t xml:space="preserve"> «</w:t>
      </w:r>
      <w:r w:rsidR="00D10CCB" w:rsidRPr="004E5F5D">
        <w:rPr>
          <w:sz w:val="28"/>
          <w:szCs w:val="28"/>
        </w:rPr>
        <w:t>О</w:t>
      </w:r>
      <w:r w:rsidR="00326CE9" w:rsidRPr="004E5F5D">
        <w:rPr>
          <w:sz w:val="28"/>
          <w:szCs w:val="28"/>
        </w:rPr>
        <w:t>б образовании городской межведомственной комиссии по вопросам профессиональной ориентации граждан</w:t>
      </w:r>
      <w:r w:rsidRPr="004E5F5D">
        <w:rPr>
          <w:sz w:val="28"/>
          <w:szCs w:val="28"/>
        </w:rPr>
        <w:t>»</w:t>
      </w:r>
    </w:p>
    <w:p w14:paraId="7453D520" w14:textId="77777777" w:rsidR="0022423F" w:rsidRPr="004E5F5D" w:rsidRDefault="0022423F" w:rsidP="00663C07">
      <w:pPr>
        <w:pStyle w:val="a9"/>
        <w:spacing w:before="0" w:after="0"/>
        <w:ind w:firstLine="709"/>
        <w:jc w:val="both"/>
        <w:rPr>
          <w:spacing w:val="-8"/>
          <w:sz w:val="28"/>
          <w:szCs w:val="28"/>
        </w:rPr>
      </w:pPr>
    </w:p>
    <w:p w14:paraId="4F243478" w14:textId="77777777" w:rsidR="0022423F" w:rsidRPr="004E5F5D" w:rsidRDefault="0022423F" w:rsidP="00663C07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4E5F5D">
        <w:rPr>
          <w:spacing w:val="-8"/>
          <w:sz w:val="28"/>
          <w:szCs w:val="28"/>
        </w:rPr>
        <w:t xml:space="preserve"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</w:t>
      </w:r>
      <w:r w:rsidRPr="004E5F5D">
        <w:rPr>
          <w:sz w:val="28"/>
          <w:szCs w:val="28"/>
        </w:rPr>
        <w:t xml:space="preserve">от 19.04.1991 № 1032-1 «О занятости населения в Российской Федерации», </w:t>
      </w:r>
      <w:r w:rsidR="00326CE9" w:rsidRPr="004E5F5D">
        <w:rPr>
          <w:sz w:val="28"/>
          <w:szCs w:val="28"/>
        </w:rPr>
        <w:t xml:space="preserve">Законом Красноярского края от 01.12.2011 № 13-6604 «О содействии занятости населения в Красноярском крае», </w:t>
      </w:r>
      <w:r w:rsidR="00595BF4" w:rsidRPr="002A106D">
        <w:rPr>
          <w:sz w:val="28"/>
          <w:szCs w:val="28"/>
          <w:lang w:eastAsia="ru-RU"/>
        </w:rPr>
        <w:t>Уставом городского округа город Минусинск Красноярского края</w:t>
      </w:r>
      <w:r w:rsidR="00326CE9" w:rsidRPr="004E5F5D">
        <w:rPr>
          <w:sz w:val="28"/>
          <w:szCs w:val="28"/>
        </w:rPr>
        <w:t>, в целях координации межведомственного взаимодействия</w:t>
      </w:r>
      <w:r w:rsidR="00EF1426">
        <w:rPr>
          <w:sz w:val="28"/>
          <w:szCs w:val="28"/>
        </w:rPr>
        <w:t xml:space="preserve"> </w:t>
      </w:r>
      <w:r w:rsidR="00326CE9" w:rsidRPr="004E5F5D">
        <w:rPr>
          <w:sz w:val="28"/>
          <w:szCs w:val="28"/>
        </w:rPr>
        <w:t>в вопросах профессиональной ориентации</w:t>
      </w:r>
      <w:r w:rsidRPr="004E5F5D">
        <w:rPr>
          <w:sz w:val="28"/>
          <w:szCs w:val="28"/>
        </w:rPr>
        <w:t xml:space="preserve">, ПОСТАНОВЛЯЮ: </w:t>
      </w:r>
    </w:p>
    <w:p w14:paraId="3AFDC592" w14:textId="77777777" w:rsidR="00D17A1C" w:rsidRPr="004E5F5D" w:rsidRDefault="00D17A1C" w:rsidP="00663C07">
      <w:pPr>
        <w:ind w:firstLine="851"/>
        <w:jc w:val="both"/>
        <w:rPr>
          <w:sz w:val="28"/>
          <w:szCs w:val="28"/>
        </w:rPr>
      </w:pPr>
      <w:r w:rsidRPr="004E5F5D">
        <w:rPr>
          <w:sz w:val="28"/>
          <w:szCs w:val="28"/>
        </w:rPr>
        <w:t xml:space="preserve">1. </w:t>
      </w:r>
      <w:r w:rsidR="00596686" w:rsidRPr="004E5F5D">
        <w:rPr>
          <w:sz w:val="28"/>
          <w:szCs w:val="28"/>
        </w:rPr>
        <w:t>В</w:t>
      </w:r>
      <w:r w:rsidRPr="004E5F5D">
        <w:rPr>
          <w:sz w:val="28"/>
          <w:szCs w:val="28"/>
        </w:rPr>
        <w:t xml:space="preserve"> постановление Администрации города Минусинска от </w:t>
      </w:r>
      <w:r w:rsidR="004E5F5D" w:rsidRPr="004E5F5D">
        <w:rPr>
          <w:sz w:val="28"/>
          <w:szCs w:val="28"/>
        </w:rPr>
        <w:t>12.07.2017</w:t>
      </w:r>
      <w:r w:rsidR="002E7513" w:rsidRPr="004E5F5D">
        <w:rPr>
          <w:sz w:val="28"/>
          <w:szCs w:val="28"/>
        </w:rPr>
        <w:t xml:space="preserve">        </w:t>
      </w:r>
      <w:r w:rsidRPr="004E5F5D">
        <w:rPr>
          <w:sz w:val="28"/>
          <w:szCs w:val="28"/>
        </w:rPr>
        <w:t xml:space="preserve"> </w:t>
      </w:r>
      <w:r w:rsidRPr="004E5F5D">
        <w:rPr>
          <w:bCs/>
          <w:sz w:val="28"/>
          <w:szCs w:val="28"/>
        </w:rPr>
        <w:t>№</w:t>
      </w:r>
      <w:r w:rsidR="002E7513" w:rsidRPr="004E5F5D">
        <w:rPr>
          <w:bCs/>
          <w:sz w:val="28"/>
          <w:szCs w:val="28"/>
        </w:rPr>
        <w:t xml:space="preserve"> </w:t>
      </w:r>
      <w:r w:rsidR="00EB3FE0" w:rsidRPr="004E5F5D">
        <w:rPr>
          <w:bCs/>
          <w:sz w:val="28"/>
          <w:szCs w:val="28"/>
        </w:rPr>
        <w:t>АГ-</w:t>
      </w:r>
      <w:r w:rsidR="004E5F5D" w:rsidRPr="004E5F5D">
        <w:rPr>
          <w:bCs/>
          <w:sz w:val="28"/>
          <w:szCs w:val="28"/>
        </w:rPr>
        <w:t>1363</w:t>
      </w:r>
      <w:r w:rsidRPr="004E5F5D">
        <w:rPr>
          <w:bCs/>
          <w:sz w:val="28"/>
          <w:szCs w:val="28"/>
        </w:rPr>
        <w:t>-п</w:t>
      </w:r>
      <w:r w:rsidR="003E7C61" w:rsidRPr="004E5F5D">
        <w:rPr>
          <w:bCs/>
          <w:sz w:val="28"/>
          <w:szCs w:val="28"/>
        </w:rPr>
        <w:t xml:space="preserve"> </w:t>
      </w:r>
      <w:r w:rsidRPr="004E5F5D">
        <w:rPr>
          <w:sz w:val="28"/>
          <w:szCs w:val="28"/>
        </w:rPr>
        <w:t>«</w:t>
      </w:r>
      <w:r w:rsidR="0022423F" w:rsidRPr="004E5F5D">
        <w:rPr>
          <w:sz w:val="28"/>
          <w:szCs w:val="28"/>
        </w:rPr>
        <w:t>О</w:t>
      </w:r>
      <w:r w:rsidR="00326CE9" w:rsidRPr="004E5F5D">
        <w:rPr>
          <w:sz w:val="28"/>
          <w:szCs w:val="28"/>
        </w:rPr>
        <w:t>б образовании городской межведомственной комиссии по вопросам профессиональной ориентации граждан</w:t>
      </w:r>
      <w:r w:rsidRPr="004E5F5D">
        <w:rPr>
          <w:sz w:val="28"/>
          <w:szCs w:val="28"/>
        </w:rPr>
        <w:t>»</w:t>
      </w:r>
      <w:r w:rsidR="00E5765B" w:rsidRPr="004E5F5D">
        <w:rPr>
          <w:sz w:val="28"/>
          <w:szCs w:val="28"/>
        </w:rPr>
        <w:t xml:space="preserve"> </w:t>
      </w:r>
      <w:r w:rsidR="00E5765B" w:rsidRPr="004E5F5D">
        <w:rPr>
          <w:bCs/>
          <w:sz w:val="28"/>
          <w:szCs w:val="28"/>
        </w:rPr>
        <w:t xml:space="preserve">(с изменениями от </w:t>
      </w:r>
      <w:r w:rsidR="00326CE9" w:rsidRPr="004E5F5D">
        <w:rPr>
          <w:bCs/>
          <w:sz w:val="28"/>
          <w:szCs w:val="28"/>
        </w:rPr>
        <w:t>11</w:t>
      </w:r>
      <w:r w:rsidR="00E5765B" w:rsidRPr="004E5F5D">
        <w:rPr>
          <w:bCs/>
          <w:sz w:val="28"/>
          <w:szCs w:val="28"/>
        </w:rPr>
        <w:t>.</w:t>
      </w:r>
      <w:r w:rsidR="00326CE9" w:rsidRPr="004E5F5D">
        <w:rPr>
          <w:bCs/>
          <w:sz w:val="28"/>
          <w:szCs w:val="28"/>
        </w:rPr>
        <w:t>12</w:t>
      </w:r>
      <w:r w:rsidR="00E5765B" w:rsidRPr="004E5F5D">
        <w:rPr>
          <w:bCs/>
          <w:sz w:val="28"/>
          <w:szCs w:val="28"/>
        </w:rPr>
        <w:t>.201</w:t>
      </w:r>
      <w:r w:rsidR="00326CE9" w:rsidRPr="004E5F5D">
        <w:rPr>
          <w:bCs/>
          <w:sz w:val="28"/>
          <w:szCs w:val="28"/>
        </w:rPr>
        <w:t>5</w:t>
      </w:r>
      <w:r w:rsidR="00E5765B" w:rsidRPr="004E5F5D">
        <w:rPr>
          <w:bCs/>
          <w:sz w:val="28"/>
          <w:szCs w:val="28"/>
        </w:rPr>
        <w:t xml:space="preserve"> № </w:t>
      </w:r>
      <w:r w:rsidR="00326CE9" w:rsidRPr="004E5F5D">
        <w:rPr>
          <w:bCs/>
          <w:sz w:val="28"/>
          <w:szCs w:val="28"/>
        </w:rPr>
        <w:t>АГ-2399</w:t>
      </w:r>
      <w:r w:rsidR="00E5765B" w:rsidRPr="004E5F5D">
        <w:rPr>
          <w:bCs/>
          <w:sz w:val="28"/>
          <w:szCs w:val="28"/>
        </w:rPr>
        <w:t xml:space="preserve">-п, от </w:t>
      </w:r>
      <w:r w:rsidR="00326CE9" w:rsidRPr="004E5F5D">
        <w:rPr>
          <w:bCs/>
          <w:sz w:val="28"/>
          <w:szCs w:val="28"/>
        </w:rPr>
        <w:t>18</w:t>
      </w:r>
      <w:r w:rsidR="00E5765B" w:rsidRPr="004E5F5D">
        <w:rPr>
          <w:bCs/>
          <w:sz w:val="28"/>
          <w:szCs w:val="28"/>
        </w:rPr>
        <w:t>.</w:t>
      </w:r>
      <w:r w:rsidR="00326CE9" w:rsidRPr="004E5F5D">
        <w:rPr>
          <w:bCs/>
          <w:sz w:val="28"/>
          <w:szCs w:val="28"/>
        </w:rPr>
        <w:t>07</w:t>
      </w:r>
      <w:r w:rsidR="00E5765B" w:rsidRPr="004E5F5D">
        <w:rPr>
          <w:bCs/>
          <w:sz w:val="28"/>
          <w:szCs w:val="28"/>
        </w:rPr>
        <w:t>.201</w:t>
      </w:r>
      <w:r w:rsidR="00326CE9" w:rsidRPr="004E5F5D">
        <w:rPr>
          <w:bCs/>
          <w:sz w:val="28"/>
          <w:szCs w:val="28"/>
        </w:rPr>
        <w:t>6</w:t>
      </w:r>
      <w:r w:rsidR="00E5765B" w:rsidRPr="004E5F5D">
        <w:rPr>
          <w:bCs/>
          <w:sz w:val="28"/>
          <w:szCs w:val="28"/>
        </w:rPr>
        <w:t xml:space="preserve"> № АГ-</w:t>
      </w:r>
      <w:r w:rsidR="00326CE9" w:rsidRPr="004E5F5D">
        <w:rPr>
          <w:bCs/>
          <w:sz w:val="28"/>
          <w:szCs w:val="28"/>
        </w:rPr>
        <w:t>1171</w:t>
      </w:r>
      <w:r w:rsidR="00E5765B" w:rsidRPr="004E5F5D">
        <w:rPr>
          <w:bCs/>
          <w:sz w:val="28"/>
          <w:szCs w:val="28"/>
        </w:rPr>
        <w:t xml:space="preserve">-п, от </w:t>
      </w:r>
      <w:r w:rsidR="00326CE9" w:rsidRPr="004E5F5D">
        <w:rPr>
          <w:bCs/>
          <w:sz w:val="28"/>
          <w:szCs w:val="28"/>
        </w:rPr>
        <w:t>12</w:t>
      </w:r>
      <w:r w:rsidR="00E5765B" w:rsidRPr="004E5F5D">
        <w:rPr>
          <w:bCs/>
          <w:sz w:val="28"/>
          <w:szCs w:val="28"/>
        </w:rPr>
        <w:t>.</w:t>
      </w:r>
      <w:r w:rsidR="00326CE9" w:rsidRPr="004E5F5D">
        <w:rPr>
          <w:bCs/>
          <w:sz w:val="28"/>
          <w:szCs w:val="28"/>
        </w:rPr>
        <w:t>07</w:t>
      </w:r>
      <w:r w:rsidR="00E5765B" w:rsidRPr="004E5F5D">
        <w:rPr>
          <w:bCs/>
          <w:sz w:val="28"/>
          <w:szCs w:val="28"/>
        </w:rPr>
        <w:t>.201</w:t>
      </w:r>
      <w:r w:rsidR="00326CE9" w:rsidRPr="004E5F5D">
        <w:rPr>
          <w:bCs/>
          <w:sz w:val="28"/>
          <w:szCs w:val="28"/>
        </w:rPr>
        <w:t>7</w:t>
      </w:r>
      <w:r w:rsidR="00E5765B" w:rsidRPr="004E5F5D">
        <w:rPr>
          <w:bCs/>
          <w:sz w:val="28"/>
          <w:szCs w:val="28"/>
        </w:rPr>
        <w:t xml:space="preserve"> № </w:t>
      </w:r>
      <w:r w:rsidR="00326CE9" w:rsidRPr="004E5F5D">
        <w:rPr>
          <w:bCs/>
          <w:sz w:val="28"/>
          <w:szCs w:val="28"/>
        </w:rPr>
        <w:t>1363</w:t>
      </w:r>
      <w:r w:rsidR="00E5765B" w:rsidRPr="004E5F5D">
        <w:rPr>
          <w:bCs/>
          <w:sz w:val="28"/>
          <w:szCs w:val="28"/>
        </w:rPr>
        <w:t>-п,</w:t>
      </w:r>
      <w:r w:rsidR="004E5F5D" w:rsidRPr="004E5F5D">
        <w:rPr>
          <w:bCs/>
          <w:sz w:val="28"/>
          <w:szCs w:val="28"/>
        </w:rPr>
        <w:t xml:space="preserve"> от 14.03.2022 № АГ-406-п</w:t>
      </w:r>
      <w:r w:rsidR="0008293B">
        <w:rPr>
          <w:bCs/>
          <w:sz w:val="28"/>
          <w:szCs w:val="28"/>
        </w:rPr>
        <w:t>, от 20.12.2023 № АГ-1363-п</w:t>
      </w:r>
      <w:r w:rsidR="00E5765B" w:rsidRPr="004E5F5D">
        <w:rPr>
          <w:bCs/>
          <w:sz w:val="28"/>
          <w:szCs w:val="28"/>
        </w:rPr>
        <w:t>)</w:t>
      </w:r>
      <w:r w:rsidR="002E7513" w:rsidRPr="004E5F5D">
        <w:rPr>
          <w:sz w:val="28"/>
          <w:szCs w:val="28"/>
        </w:rPr>
        <w:t xml:space="preserve"> </w:t>
      </w:r>
      <w:r w:rsidR="00596686" w:rsidRPr="004E5F5D">
        <w:rPr>
          <w:sz w:val="28"/>
          <w:szCs w:val="28"/>
        </w:rPr>
        <w:t>внести</w:t>
      </w:r>
      <w:r w:rsidR="006D433D" w:rsidRPr="004E5F5D">
        <w:rPr>
          <w:sz w:val="28"/>
          <w:szCs w:val="28"/>
        </w:rPr>
        <w:t xml:space="preserve"> </w:t>
      </w:r>
      <w:r w:rsidRPr="004E5F5D">
        <w:rPr>
          <w:sz w:val="28"/>
          <w:szCs w:val="28"/>
        </w:rPr>
        <w:t>следующие изменения:</w:t>
      </w:r>
    </w:p>
    <w:p w14:paraId="3491540C" w14:textId="77777777" w:rsidR="002E7513" w:rsidRPr="004E5F5D" w:rsidRDefault="002E7513" w:rsidP="00663C07">
      <w:pPr>
        <w:ind w:firstLine="851"/>
        <w:jc w:val="both"/>
        <w:rPr>
          <w:sz w:val="28"/>
          <w:szCs w:val="28"/>
        </w:rPr>
      </w:pPr>
      <w:r w:rsidRPr="004E5F5D">
        <w:rPr>
          <w:sz w:val="28"/>
          <w:szCs w:val="28"/>
        </w:rPr>
        <w:t xml:space="preserve">Приложение 1 «Состав </w:t>
      </w:r>
      <w:r w:rsidR="00326CE9" w:rsidRPr="004E5F5D">
        <w:rPr>
          <w:sz w:val="28"/>
          <w:szCs w:val="28"/>
        </w:rPr>
        <w:t>городской межведомственной комиссии по вопросам профессиональной ориентации граждан</w:t>
      </w:r>
      <w:r w:rsidRPr="004E5F5D">
        <w:rPr>
          <w:rStyle w:val="BodyTextChar"/>
          <w:color w:val="000000"/>
          <w:sz w:val="28"/>
          <w:szCs w:val="28"/>
        </w:rPr>
        <w:t xml:space="preserve">» </w:t>
      </w:r>
      <w:r w:rsidRPr="004E5F5D">
        <w:rPr>
          <w:sz w:val="28"/>
          <w:szCs w:val="28"/>
        </w:rPr>
        <w:t>изложить в новой редакции согласно приложению</w:t>
      </w:r>
      <w:r w:rsidR="002D3F4F" w:rsidRPr="004E5F5D">
        <w:rPr>
          <w:sz w:val="28"/>
          <w:szCs w:val="28"/>
        </w:rPr>
        <w:t xml:space="preserve"> 1</w:t>
      </w:r>
      <w:r w:rsidRPr="004E5F5D">
        <w:rPr>
          <w:sz w:val="28"/>
          <w:szCs w:val="28"/>
        </w:rPr>
        <w:t xml:space="preserve"> к настоящему постановлению.</w:t>
      </w:r>
    </w:p>
    <w:p w14:paraId="46521A50" w14:textId="77777777" w:rsidR="004E5F5D" w:rsidRPr="004E5F5D" w:rsidRDefault="004E5F5D" w:rsidP="00663C07">
      <w:pPr>
        <w:pStyle w:val="11"/>
        <w:tabs>
          <w:tab w:val="left" w:pos="1094"/>
        </w:tabs>
        <w:ind w:firstLine="851"/>
        <w:jc w:val="both"/>
      </w:pPr>
      <w:r w:rsidRPr="004E5F5D"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</w:t>
      </w:r>
      <w:r w:rsidR="004B367A">
        <w:t>,</w:t>
      </w:r>
      <w:r w:rsidRPr="004E5F5D">
        <w:t xml:space="preserve"> и разместить на официальном сайте муниципального образования город Минусинск в сети Интернет.</w:t>
      </w:r>
    </w:p>
    <w:p w14:paraId="56C8539D" w14:textId="77777777" w:rsidR="004E5F5D" w:rsidRPr="004E5F5D" w:rsidRDefault="004E5F5D" w:rsidP="00663C07">
      <w:pPr>
        <w:pStyle w:val="11"/>
        <w:tabs>
          <w:tab w:val="left" w:pos="1094"/>
          <w:tab w:val="left" w:pos="9496"/>
        </w:tabs>
        <w:ind w:firstLine="851"/>
        <w:jc w:val="both"/>
      </w:pPr>
      <w:bookmarkStart w:id="0" w:name="bookmark5"/>
      <w:bookmarkEnd w:id="0"/>
      <w:r w:rsidRPr="004E5F5D">
        <w:t>3.  Контроль за выполнением постановления возложить на заместителя Главы города по социальным вопросам Павлову Ж.В.</w:t>
      </w:r>
    </w:p>
    <w:p w14:paraId="5E3CA518" w14:textId="77777777" w:rsidR="004E5F5D" w:rsidRDefault="004E5F5D" w:rsidP="00663C07">
      <w:pPr>
        <w:ind w:firstLine="709"/>
        <w:jc w:val="both"/>
        <w:rPr>
          <w:sz w:val="28"/>
          <w:szCs w:val="28"/>
        </w:rPr>
      </w:pPr>
      <w:bookmarkStart w:id="1" w:name="bookmark6"/>
      <w:bookmarkEnd w:id="1"/>
      <w:r w:rsidRPr="004E5F5D">
        <w:rPr>
          <w:sz w:val="28"/>
          <w:szCs w:val="28"/>
        </w:rPr>
        <w:t xml:space="preserve">4. </w:t>
      </w:r>
      <w:r w:rsidRPr="009E30F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14:paraId="57967B9C" w14:textId="77777777" w:rsidR="0008293B" w:rsidRDefault="0008293B" w:rsidP="00663C07">
      <w:pPr>
        <w:pStyle w:val="11"/>
        <w:tabs>
          <w:tab w:val="left" w:pos="1094"/>
          <w:tab w:val="left" w:pos="9496"/>
        </w:tabs>
        <w:ind w:firstLine="0"/>
        <w:jc w:val="both"/>
      </w:pPr>
    </w:p>
    <w:p w14:paraId="4310ED1C" w14:textId="77777777" w:rsidR="0008293B" w:rsidRDefault="0008293B" w:rsidP="00663C07">
      <w:pPr>
        <w:pStyle w:val="11"/>
        <w:tabs>
          <w:tab w:val="left" w:pos="1094"/>
          <w:tab w:val="left" w:pos="9496"/>
        </w:tabs>
        <w:ind w:firstLine="0"/>
        <w:jc w:val="both"/>
      </w:pPr>
    </w:p>
    <w:p w14:paraId="7B65120D" w14:textId="66E2820D" w:rsidR="00D17A1C" w:rsidRPr="008745E7" w:rsidRDefault="00F72C7C" w:rsidP="00663C07">
      <w:pPr>
        <w:pStyle w:val="11"/>
        <w:tabs>
          <w:tab w:val="left" w:pos="1094"/>
          <w:tab w:val="left" w:pos="9496"/>
        </w:tabs>
        <w:ind w:firstLine="0"/>
        <w:jc w:val="both"/>
      </w:pPr>
      <w:r>
        <w:t>Глав</w:t>
      </w:r>
      <w:r w:rsidR="006007B4">
        <w:t>а</w:t>
      </w:r>
      <w:r w:rsidR="00C465BF">
        <w:t xml:space="preserve"> города</w:t>
      </w:r>
      <w:r w:rsidR="004E5F5D">
        <w:t xml:space="preserve">                                      </w:t>
      </w:r>
      <w:r w:rsidR="00663C07">
        <w:t>подпись</w:t>
      </w:r>
      <w:r w:rsidR="00367771">
        <w:t xml:space="preserve">                     </w:t>
      </w:r>
      <w:r w:rsidR="006007B4">
        <w:t xml:space="preserve">    </w:t>
      </w:r>
      <w:r w:rsidR="000B09D6">
        <w:t xml:space="preserve">   </w:t>
      </w:r>
      <w:r w:rsidR="006007B4">
        <w:t xml:space="preserve"> </w:t>
      </w:r>
      <w:r w:rsidR="004E5F5D">
        <w:t xml:space="preserve">   </w:t>
      </w:r>
      <w:r w:rsidR="0008293B">
        <w:t xml:space="preserve">  </w:t>
      </w:r>
      <w:r w:rsidR="004E5F5D">
        <w:t xml:space="preserve"> </w:t>
      </w:r>
      <w:r w:rsidR="0008293B">
        <w:t>Д.Н. Меркулов</w:t>
      </w:r>
    </w:p>
    <w:p w14:paraId="6F72767B" w14:textId="77777777" w:rsidR="00191E7B" w:rsidRDefault="00191E7B" w:rsidP="00663C07">
      <w:pPr>
        <w:shd w:val="clear" w:color="auto" w:fill="FFFFFF"/>
        <w:rPr>
          <w:sz w:val="28"/>
          <w:szCs w:val="28"/>
        </w:rPr>
      </w:pPr>
    </w:p>
    <w:p w14:paraId="15382CF8" w14:textId="77777777" w:rsidR="0008293B" w:rsidRDefault="00322647" w:rsidP="00663C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B32F9F">
        <w:rPr>
          <w:sz w:val="28"/>
          <w:szCs w:val="28"/>
        </w:rPr>
        <w:t xml:space="preserve">                      </w:t>
      </w:r>
    </w:p>
    <w:p w14:paraId="2721E94E" w14:textId="77777777" w:rsidR="0008293B" w:rsidRDefault="0008293B" w:rsidP="00663C07">
      <w:pPr>
        <w:rPr>
          <w:sz w:val="28"/>
          <w:szCs w:val="28"/>
        </w:rPr>
      </w:pPr>
    </w:p>
    <w:p w14:paraId="0A65AD96" w14:textId="77777777" w:rsidR="00663C07" w:rsidRDefault="00663C07" w:rsidP="0008293B">
      <w:pPr>
        <w:ind w:firstLine="4678"/>
        <w:rPr>
          <w:sz w:val="28"/>
          <w:szCs w:val="28"/>
        </w:rPr>
      </w:pPr>
    </w:p>
    <w:p w14:paraId="7D85A624" w14:textId="77777777" w:rsidR="00663C07" w:rsidRDefault="00663C07" w:rsidP="0008293B">
      <w:pPr>
        <w:ind w:firstLine="4678"/>
        <w:rPr>
          <w:sz w:val="28"/>
          <w:szCs w:val="28"/>
        </w:rPr>
      </w:pPr>
    </w:p>
    <w:p w14:paraId="5B002C8D" w14:textId="79C10910" w:rsidR="00322647" w:rsidRDefault="00322647" w:rsidP="0008293B">
      <w:pPr>
        <w:ind w:firstLine="4678"/>
        <w:rPr>
          <w:sz w:val="28"/>
          <w:szCs w:val="28"/>
        </w:rPr>
      </w:pPr>
      <w:r w:rsidRPr="008A436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8A4362">
        <w:rPr>
          <w:sz w:val="28"/>
          <w:szCs w:val="28"/>
        </w:rPr>
        <w:t xml:space="preserve">к </w:t>
      </w:r>
      <w:r w:rsidRPr="00F83F68">
        <w:rPr>
          <w:sz w:val="28"/>
          <w:szCs w:val="28"/>
        </w:rPr>
        <w:t xml:space="preserve">постановлению </w:t>
      </w:r>
    </w:p>
    <w:p w14:paraId="30BA078C" w14:textId="77777777" w:rsidR="00322647" w:rsidRDefault="00322647" w:rsidP="003226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4B367A">
        <w:rPr>
          <w:sz w:val="28"/>
          <w:szCs w:val="28"/>
        </w:rPr>
        <w:t xml:space="preserve"> </w:t>
      </w:r>
      <w:r w:rsidR="00B32F9F">
        <w:rPr>
          <w:sz w:val="28"/>
          <w:szCs w:val="28"/>
        </w:rPr>
        <w:t>Администрации</w:t>
      </w:r>
      <w:r w:rsidRPr="00F83F68">
        <w:rPr>
          <w:sz w:val="28"/>
          <w:szCs w:val="28"/>
        </w:rPr>
        <w:t xml:space="preserve"> города Минусинска</w:t>
      </w:r>
      <w:r>
        <w:rPr>
          <w:sz w:val="28"/>
          <w:szCs w:val="28"/>
        </w:rPr>
        <w:t xml:space="preserve"> </w:t>
      </w:r>
    </w:p>
    <w:p w14:paraId="6BC05608" w14:textId="5043D794" w:rsidR="00322647" w:rsidRDefault="00322647" w:rsidP="003226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82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63C07">
        <w:rPr>
          <w:sz w:val="28"/>
          <w:szCs w:val="28"/>
        </w:rPr>
        <w:t>11</w:t>
      </w:r>
      <w:r w:rsidR="008512D1">
        <w:rPr>
          <w:sz w:val="28"/>
          <w:szCs w:val="28"/>
        </w:rPr>
        <w:t>.</w:t>
      </w:r>
      <w:r w:rsidR="00663C07">
        <w:rPr>
          <w:sz w:val="28"/>
          <w:szCs w:val="28"/>
        </w:rPr>
        <w:t>07.</w:t>
      </w:r>
      <w:r w:rsidR="0008293B">
        <w:rPr>
          <w:sz w:val="28"/>
          <w:szCs w:val="28"/>
        </w:rPr>
        <w:t>2024</w:t>
      </w:r>
      <w:r w:rsidR="002016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01658">
        <w:rPr>
          <w:sz w:val="28"/>
          <w:szCs w:val="28"/>
        </w:rPr>
        <w:t>АГ-</w:t>
      </w:r>
      <w:r w:rsidR="00663C07">
        <w:rPr>
          <w:sz w:val="28"/>
          <w:szCs w:val="28"/>
        </w:rPr>
        <w:t>1255</w:t>
      </w:r>
      <w:r w:rsidR="00201658">
        <w:rPr>
          <w:sz w:val="28"/>
          <w:szCs w:val="28"/>
        </w:rPr>
        <w:t>-п</w:t>
      </w:r>
    </w:p>
    <w:p w14:paraId="4CB15862" w14:textId="77777777" w:rsidR="002E7513" w:rsidRDefault="002E7513" w:rsidP="00006B3B">
      <w:pPr>
        <w:shd w:val="clear" w:color="auto" w:fill="FFFFFF"/>
        <w:ind w:left="5103" w:right="-876"/>
        <w:rPr>
          <w:sz w:val="28"/>
          <w:szCs w:val="28"/>
        </w:rPr>
      </w:pPr>
    </w:p>
    <w:p w14:paraId="4A987B99" w14:textId="77777777" w:rsidR="00D10CCB" w:rsidRDefault="00B32F9F" w:rsidP="00B32F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08293B">
        <w:rPr>
          <w:sz w:val="28"/>
          <w:szCs w:val="28"/>
        </w:rPr>
        <w:t xml:space="preserve"> </w:t>
      </w:r>
      <w:r w:rsidR="00D10CCB">
        <w:rPr>
          <w:sz w:val="28"/>
          <w:szCs w:val="28"/>
        </w:rPr>
        <w:t>Приложение 1</w:t>
      </w:r>
    </w:p>
    <w:p w14:paraId="56CA67CF" w14:textId="77777777" w:rsidR="00D10CCB" w:rsidRDefault="00B32F9F" w:rsidP="00B32F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08293B">
        <w:rPr>
          <w:sz w:val="28"/>
          <w:szCs w:val="28"/>
        </w:rPr>
        <w:t xml:space="preserve"> </w:t>
      </w:r>
      <w:r w:rsidR="00D10CCB">
        <w:rPr>
          <w:sz w:val="28"/>
          <w:szCs w:val="28"/>
        </w:rPr>
        <w:t xml:space="preserve">к постановлению Администрации </w:t>
      </w:r>
    </w:p>
    <w:p w14:paraId="2DFD5820" w14:textId="77777777" w:rsidR="00D10CCB" w:rsidRDefault="00B32F9F" w:rsidP="00B32F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08293B">
        <w:rPr>
          <w:sz w:val="28"/>
          <w:szCs w:val="28"/>
        </w:rPr>
        <w:t xml:space="preserve"> </w:t>
      </w:r>
      <w:r w:rsidR="00D10CCB">
        <w:rPr>
          <w:sz w:val="28"/>
          <w:szCs w:val="28"/>
        </w:rPr>
        <w:t xml:space="preserve">города Минусинска  </w:t>
      </w:r>
    </w:p>
    <w:p w14:paraId="6B2A9AFD" w14:textId="77777777" w:rsidR="00D10CCB" w:rsidRDefault="00B32F9F" w:rsidP="00B32F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08293B">
        <w:rPr>
          <w:sz w:val="28"/>
          <w:szCs w:val="28"/>
        </w:rPr>
        <w:t xml:space="preserve">  </w:t>
      </w:r>
      <w:r w:rsidR="00D10CCB">
        <w:rPr>
          <w:sz w:val="28"/>
          <w:szCs w:val="28"/>
        </w:rPr>
        <w:t xml:space="preserve">от    </w:t>
      </w:r>
      <w:r w:rsidR="008512D1">
        <w:rPr>
          <w:sz w:val="28"/>
          <w:szCs w:val="28"/>
        </w:rPr>
        <w:t>12.07.2017</w:t>
      </w:r>
      <w:r w:rsidR="00D10CCB">
        <w:rPr>
          <w:sz w:val="28"/>
          <w:szCs w:val="28"/>
        </w:rPr>
        <w:t xml:space="preserve"> № АГ-</w:t>
      </w:r>
      <w:r w:rsidR="008512D1">
        <w:rPr>
          <w:sz w:val="28"/>
          <w:szCs w:val="28"/>
        </w:rPr>
        <w:t>1363</w:t>
      </w:r>
      <w:r w:rsidR="00D10CCB">
        <w:rPr>
          <w:sz w:val="28"/>
          <w:szCs w:val="28"/>
        </w:rPr>
        <w:t>-п</w:t>
      </w:r>
    </w:p>
    <w:p w14:paraId="5C88D42B" w14:textId="77777777" w:rsidR="00D10CCB" w:rsidRDefault="00D10CCB" w:rsidP="00D10CCB">
      <w:pPr>
        <w:jc w:val="center"/>
        <w:rPr>
          <w:b/>
          <w:sz w:val="28"/>
          <w:szCs w:val="28"/>
        </w:rPr>
      </w:pPr>
    </w:p>
    <w:p w14:paraId="084063FF" w14:textId="77777777" w:rsidR="00D10CCB" w:rsidRDefault="00D10CCB" w:rsidP="00D10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2948D01B" w14:textId="77777777" w:rsidR="00D10CCB" w:rsidRDefault="00D10CCB" w:rsidP="00326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</w:t>
      </w:r>
      <w:r w:rsidR="00326CE9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</w:t>
      </w:r>
      <w:r w:rsidR="00326CE9">
        <w:rPr>
          <w:b/>
          <w:sz w:val="28"/>
          <w:szCs w:val="28"/>
        </w:rPr>
        <w:t>межведомственной комиссии по вопросам профессиональной ориентации граждан</w:t>
      </w:r>
    </w:p>
    <w:p w14:paraId="69646490" w14:textId="77777777" w:rsidR="00D10CCB" w:rsidRDefault="00D10CCB" w:rsidP="00D10CCB">
      <w:pPr>
        <w:jc w:val="center"/>
        <w:rPr>
          <w:b/>
          <w:sz w:val="28"/>
          <w:szCs w:val="28"/>
        </w:rPr>
      </w:pPr>
    </w:p>
    <w:p w14:paraId="4B72D076" w14:textId="77777777" w:rsidR="00D10CCB" w:rsidRDefault="00D10CCB" w:rsidP="00D10CCB">
      <w:pPr>
        <w:jc w:val="center"/>
        <w:rPr>
          <w:b/>
          <w:sz w:val="28"/>
          <w:szCs w:val="28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D10CCB" w14:paraId="5EFC423D" w14:textId="77777777" w:rsidTr="002C15D7">
        <w:tc>
          <w:tcPr>
            <w:tcW w:w="2972" w:type="dxa"/>
            <w:hideMark/>
          </w:tcPr>
          <w:p w14:paraId="0EB42B24" w14:textId="77777777" w:rsidR="00326CE9" w:rsidRDefault="00326CE9" w:rsidP="00326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Павлова </w:t>
            </w:r>
          </w:p>
          <w:p w14:paraId="30E7C99D" w14:textId="77777777" w:rsidR="00D10CCB" w:rsidRDefault="00326CE9" w:rsidP="00326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Валентиновна</w:t>
            </w:r>
          </w:p>
        </w:tc>
        <w:tc>
          <w:tcPr>
            <w:tcW w:w="6804" w:type="dxa"/>
          </w:tcPr>
          <w:p w14:paraId="472E5517" w14:textId="77777777" w:rsidR="00D10CCB" w:rsidRDefault="00326CE9" w:rsidP="00B36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 по социальным вопросам</w:t>
            </w:r>
            <w:r w:rsidR="00D10CCB">
              <w:rPr>
                <w:sz w:val="28"/>
                <w:szCs w:val="28"/>
              </w:rPr>
              <w:t xml:space="preserve">, председатель </w:t>
            </w:r>
            <w:r w:rsidR="009C08A5">
              <w:rPr>
                <w:sz w:val="28"/>
                <w:szCs w:val="28"/>
              </w:rPr>
              <w:t>комиссии</w:t>
            </w:r>
          </w:p>
          <w:p w14:paraId="57833104" w14:textId="77777777" w:rsidR="00D10CCB" w:rsidRDefault="00D10CCB" w:rsidP="00B36BDD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D10CCB" w14:paraId="24775A02" w14:textId="77777777" w:rsidTr="002C15D7">
        <w:tc>
          <w:tcPr>
            <w:tcW w:w="2972" w:type="dxa"/>
            <w:hideMark/>
          </w:tcPr>
          <w:p w14:paraId="0E860B8F" w14:textId="77777777" w:rsidR="00EB3FE0" w:rsidRDefault="00EB3FE0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Майер </w:t>
            </w:r>
          </w:p>
          <w:p w14:paraId="477627EB" w14:textId="77777777" w:rsidR="00D10CCB" w:rsidRPr="00015033" w:rsidRDefault="00EB3FE0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Иванович</w:t>
            </w:r>
          </w:p>
        </w:tc>
        <w:tc>
          <w:tcPr>
            <w:tcW w:w="6804" w:type="dxa"/>
          </w:tcPr>
          <w:p w14:paraId="1AE63A57" w14:textId="77777777" w:rsidR="00D10CCB" w:rsidRPr="00015033" w:rsidRDefault="00D10CCB" w:rsidP="00B36BDD">
            <w:pPr>
              <w:jc w:val="both"/>
              <w:rPr>
                <w:sz w:val="28"/>
                <w:szCs w:val="28"/>
              </w:rPr>
            </w:pPr>
            <w:r w:rsidRPr="00015033">
              <w:rPr>
                <w:sz w:val="28"/>
                <w:szCs w:val="28"/>
              </w:rPr>
              <w:t xml:space="preserve">директор КГКУ «ЦЗН г. Минусинска», заместитель председателя </w:t>
            </w:r>
            <w:r w:rsidR="009C08A5">
              <w:rPr>
                <w:sz w:val="28"/>
                <w:szCs w:val="28"/>
              </w:rPr>
              <w:t>комиссии</w:t>
            </w:r>
            <w:r w:rsidR="00B32F9F">
              <w:rPr>
                <w:sz w:val="28"/>
                <w:szCs w:val="28"/>
              </w:rPr>
              <w:t>, (по согласованию)</w:t>
            </w:r>
          </w:p>
          <w:p w14:paraId="0D58D887" w14:textId="77777777" w:rsidR="00D10CCB" w:rsidRPr="00015033" w:rsidRDefault="00D10CCB" w:rsidP="00B36BDD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326CE9" w14:paraId="07DFE4C3" w14:textId="77777777" w:rsidTr="002C15D7">
        <w:tc>
          <w:tcPr>
            <w:tcW w:w="2972" w:type="dxa"/>
          </w:tcPr>
          <w:p w14:paraId="11C4C397" w14:textId="77777777" w:rsidR="00326CE9" w:rsidRDefault="00326CE9" w:rsidP="00560B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Койнова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490288F" w14:textId="77777777" w:rsidR="00326CE9" w:rsidRPr="00015033" w:rsidRDefault="00326CE9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6804" w:type="dxa"/>
          </w:tcPr>
          <w:p w14:paraId="6970D255" w14:textId="77777777" w:rsidR="00326CE9" w:rsidRDefault="00326CE9" w:rsidP="00B36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образования администрации города Минусинска, заместитель председателя комиссии</w:t>
            </w:r>
          </w:p>
          <w:p w14:paraId="284205A9" w14:textId="77777777" w:rsidR="00326CE9" w:rsidRPr="00015033" w:rsidRDefault="00326CE9" w:rsidP="00B36BDD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D10CCB" w14:paraId="655EF839" w14:textId="77777777" w:rsidTr="002C15D7">
        <w:tc>
          <w:tcPr>
            <w:tcW w:w="2972" w:type="dxa"/>
            <w:hideMark/>
          </w:tcPr>
          <w:p w14:paraId="3357C171" w14:textId="77777777" w:rsidR="006007B4" w:rsidRDefault="008512D1" w:rsidP="002C1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Бескровная</w:t>
            </w:r>
          </w:p>
          <w:p w14:paraId="48A4D328" w14:textId="77777777" w:rsidR="008512D1" w:rsidRPr="00015033" w:rsidRDefault="008512D1" w:rsidP="002C1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6804" w:type="dxa"/>
            <w:hideMark/>
          </w:tcPr>
          <w:p w14:paraId="76458DD4" w14:textId="77777777" w:rsidR="00D10CCB" w:rsidRPr="00015033" w:rsidRDefault="006007B4" w:rsidP="00595B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МКУ «Центр образования»</w:t>
            </w:r>
            <w:r w:rsidR="002C15D7">
              <w:rPr>
                <w:sz w:val="28"/>
                <w:szCs w:val="28"/>
              </w:rPr>
              <w:t>, секретарь комиссии</w:t>
            </w:r>
          </w:p>
        </w:tc>
      </w:tr>
      <w:tr w:rsidR="00D10CCB" w14:paraId="16394C5E" w14:textId="77777777" w:rsidTr="002C15D7">
        <w:tc>
          <w:tcPr>
            <w:tcW w:w="2972" w:type="dxa"/>
          </w:tcPr>
          <w:p w14:paraId="07658671" w14:textId="77777777" w:rsidR="00D10CCB" w:rsidRDefault="00D10CCB" w:rsidP="00560BAB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5CE34775" w14:textId="77777777" w:rsidR="00D10CCB" w:rsidRDefault="00D10CCB" w:rsidP="00B36BDD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D10CCB" w14:paraId="155D064F" w14:textId="77777777" w:rsidTr="002C15D7">
        <w:tc>
          <w:tcPr>
            <w:tcW w:w="2972" w:type="dxa"/>
          </w:tcPr>
          <w:p w14:paraId="2F33651A" w14:textId="77777777" w:rsidR="00D10CCB" w:rsidRDefault="00D10CCB" w:rsidP="00B36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B36BDD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:</w:t>
            </w:r>
          </w:p>
          <w:p w14:paraId="61BA5DB3" w14:textId="77777777" w:rsidR="002C15D7" w:rsidRDefault="002C15D7" w:rsidP="00B36BDD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45A99244" w14:textId="77777777" w:rsidR="00D10CCB" w:rsidRDefault="00D10CCB" w:rsidP="00B36BDD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D10CCB" w14:paraId="78162911" w14:textId="77777777" w:rsidTr="002C15D7">
        <w:tc>
          <w:tcPr>
            <w:tcW w:w="2972" w:type="dxa"/>
            <w:hideMark/>
          </w:tcPr>
          <w:p w14:paraId="2CC7C2BE" w14:textId="77777777" w:rsidR="00D10CCB" w:rsidRDefault="00D10CCB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Грязева</w:t>
            </w:r>
          </w:p>
          <w:p w14:paraId="0686B5CA" w14:textId="77777777" w:rsidR="00D10CCB" w:rsidRDefault="00D10CCB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6804" w:type="dxa"/>
          </w:tcPr>
          <w:p w14:paraId="78F8B3C9" w14:textId="77777777" w:rsidR="00B36BDD" w:rsidRPr="008512D1" w:rsidRDefault="004B367A" w:rsidP="00B36BDD">
            <w:pPr>
              <w:ind w:right="707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</w:t>
            </w:r>
            <w:r w:rsidR="008512D1" w:rsidRPr="008512D1">
              <w:rPr>
                <w:spacing w:val="-2"/>
                <w:sz w:val="28"/>
                <w:szCs w:val="28"/>
              </w:rPr>
              <w:t xml:space="preserve">аместитель главы города по экономике и финансам – руководитель управления экономики и имущественных отношений </w:t>
            </w:r>
          </w:p>
        </w:tc>
      </w:tr>
      <w:tr w:rsidR="00D10CCB" w14:paraId="2EDB9539" w14:textId="77777777" w:rsidTr="002C15D7">
        <w:tc>
          <w:tcPr>
            <w:tcW w:w="2972" w:type="dxa"/>
            <w:hideMark/>
          </w:tcPr>
          <w:p w14:paraId="0532658B" w14:textId="77777777" w:rsidR="004B367A" w:rsidRDefault="004B367A" w:rsidP="00560BAB">
            <w:pPr>
              <w:rPr>
                <w:sz w:val="28"/>
                <w:szCs w:val="28"/>
              </w:rPr>
            </w:pPr>
          </w:p>
          <w:p w14:paraId="796E3C6A" w14:textId="77777777" w:rsidR="00D10CCB" w:rsidRDefault="00326CE9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Букова </w:t>
            </w:r>
          </w:p>
          <w:p w14:paraId="1510B42F" w14:textId="77777777" w:rsidR="00326CE9" w:rsidRDefault="00326CE9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6804" w:type="dxa"/>
          </w:tcPr>
          <w:p w14:paraId="3CDD2459" w14:textId="77777777" w:rsidR="004B367A" w:rsidRDefault="004B367A" w:rsidP="00B36BDD">
            <w:pPr>
              <w:tabs>
                <w:tab w:val="left" w:pos="752"/>
                <w:tab w:val="left" w:leader="underscore" w:pos="3269"/>
              </w:tabs>
              <w:jc w:val="both"/>
              <w:rPr>
                <w:sz w:val="28"/>
                <w:szCs w:val="28"/>
              </w:rPr>
            </w:pPr>
          </w:p>
          <w:p w14:paraId="0AC849CB" w14:textId="77777777" w:rsidR="0022423F" w:rsidRDefault="004B367A" w:rsidP="00B36BDD">
            <w:pPr>
              <w:tabs>
                <w:tab w:val="left" w:pos="752"/>
                <w:tab w:val="left" w:leader="underscore" w:pos="32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26CE9">
              <w:rPr>
                <w:sz w:val="28"/>
                <w:szCs w:val="28"/>
              </w:rPr>
              <w:t>ачальник отдела спорта и молодежной политики администрации города Минусинска</w:t>
            </w:r>
          </w:p>
          <w:p w14:paraId="40C3B3F5" w14:textId="77777777" w:rsidR="00D10CCB" w:rsidRDefault="00D10CCB" w:rsidP="00B36BDD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D10CCB" w14:paraId="124AB260" w14:textId="77777777" w:rsidTr="002C15D7">
        <w:tc>
          <w:tcPr>
            <w:tcW w:w="2972" w:type="dxa"/>
          </w:tcPr>
          <w:p w14:paraId="38F86FAB" w14:textId="77777777" w:rsidR="00D10CCB" w:rsidRDefault="00D10CCB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Дементьева Лариса Михайловна</w:t>
            </w:r>
          </w:p>
          <w:p w14:paraId="2DE0C34C" w14:textId="77777777" w:rsidR="00D10CCB" w:rsidRDefault="00D10CCB" w:rsidP="00560BAB">
            <w:pPr>
              <w:rPr>
                <w:sz w:val="28"/>
                <w:szCs w:val="28"/>
              </w:rPr>
            </w:pPr>
          </w:p>
          <w:p w14:paraId="22B0FBB9" w14:textId="77777777" w:rsidR="00D10CCB" w:rsidRDefault="00D10CCB" w:rsidP="00560BAB">
            <w:pPr>
              <w:rPr>
                <w:sz w:val="28"/>
                <w:szCs w:val="28"/>
              </w:rPr>
            </w:pPr>
          </w:p>
          <w:p w14:paraId="7AB5BC20" w14:textId="77777777" w:rsidR="00D10CCB" w:rsidRDefault="0008293B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</w:t>
            </w:r>
          </w:p>
          <w:p w14:paraId="28FF0240" w14:textId="77777777" w:rsidR="00D10CCB" w:rsidRDefault="0008293B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Павлович</w:t>
            </w:r>
          </w:p>
          <w:p w14:paraId="5A061702" w14:textId="77777777" w:rsidR="00D10CCB" w:rsidRDefault="00D10CCB" w:rsidP="00560BAB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36AD85B0" w14:textId="77777777" w:rsidR="00D10CCB" w:rsidRDefault="00E5765B" w:rsidP="00B36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10CCB">
              <w:rPr>
                <w:sz w:val="28"/>
                <w:szCs w:val="28"/>
              </w:rPr>
              <w:t>лавный специалист по реализации молодежных программ отдела спорта и молодежной политики администрации города Минусинска</w:t>
            </w:r>
          </w:p>
          <w:p w14:paraId="39EE823C" w14:textId="77777777" w:rsidR="00D10CCB" w:rsidRDefault="00D10CCB" w:rsidP="00B36BDD">
            <w:pPr>
              <w:ind w:right="707"/>
              <w:jc w:val="both"/>
              <w:rPr>
                <w:sz w:val="28"/>
                <w:szCs w:val="28"/>
              </w:rPr>
            </w:pPr>
          </w:p>
          <w:p w14:paraId="0E0714B6" w14:textId="77777777" w:rsidR="00D10CCB" w:rsidRDefault="0008293B" w:rsidP="00B36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Минусинской территориальной (городской) организации Профсоюза работников народного образования и науки РФ</w:t>
            </w:r>
            <w:r w:rsidR="00D10CCB">
              <w:rPr>
                <w:sz w:val="28"/>
                <w:szCs w:val="28"/>
              </w:rPr>
              <w:t xml:space="preserve"> (по согласованию)</w:t>
            </w:r>
          </w:p>
          <w:p w14:paraId="40B24696" w14:textId="77777777" w:rsidR="00D10CCB" w:rsidRDefault="00D10CCB" w:rsidP="00B36BDD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D10CCB" w14:paraId="42F19515" w14:textId="77777777" w:rsidTr="002C15D7">
        <w:tc>
          <w:tcPr>
            <w:tcW w:w="2972" w:type="dxa"/>
            <w:hideMark/>
          </w:tcPr>
          <w:p w14:paraId="56A9C419" w14:textId="77777777" w:rsidR="004B367A" w:rsidRDefault="004B367A" w:rsidP="00560BAB">
            <w:pPr>
              <w:rPr>
                <w:sz w:val="28"/>
                <w:szCs w:val="28"/>
              </w:rPr>
            </w:pPr>
          </w:p>
          <w:p w14:paraId="49D4C7E7" w14:textId="77777777" w:rsidR="00D10CCB" w:rsidRDefault="00EB2E4F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Бударина</w:t>
            </w:r>
          </w:p>
          <w:p w14:paraId="0305B413" w14:textId="77777777" w:rsidR="00EB2E4F" w:rsidRDefault="00EB2E4F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6804" w:type="dxa"/>
          </w:tcPr>
          <w:p w14:paraId="0CD9F780" w14:textId="77777777" w:rsidR="004B367A" w:rsidRDefault="004B367A" w:rsidP="00B36BDD">
            <w:pPr>
              <w:jc w:val="both"/>
              <w:rPr>
                <w:sz w:val="28"/>
                <w:szCs w:val="28"/>
              </w:rPr>
            </w:pPr>
          </w:p>
          <w:p w14:paraId="20F89EA1" w14:textId="77777777" w:rsidR="00D10CCB" w:rsidRPr="003E54CD" w:rsidRDefault="000B09D6" w:rsidP="00B36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3E54CD">
              <w:rPr>
                <w:sz w:val="28"/>
                <w:szCs w:val="28"/>
              </w:rPr>
              <w:t>иректор</w:t>
            </w:r>
            <w:r w:rsidR="00EB2E4F">
              <w:rPr>
                <w:sz w:val="28"/>
                <w:szCs w:val="28"/>
              </w:rPr>
              <w:t xml:space="preserve"> </w:t>
            </w:r>
            <w:r w:rsidR="003E54CD" w:rsidRPr="003E54CD">
              <w:rPr>
                <w:sz w:val="28"/>
                <w:szCs w:val="28"/>
              </w:rPr>
              <w:t>Краево</w:t>
            </w:r>
            <w:r w:rsidR="00EB2E4F">
              <w:rPr>
                <w:sz w:val="28"/>
                <w:szCs w:val="28"/>
              </w:rPr>
              <w:t>го</w:t>
            </w:r>
            <w:r w:rsidR="003E54CD" w:rsidRPr="003E54CD">
              <w:rPr>
                <w:sz w:val="28"/>
                <w:szCs w:val="28"/>
              </w:rPr>
              <w:t xml:space="preserve"> государственно</w:t>
            </w:r>
            <w:r w:rsidR="00EB2E4F">
              <w:rPr>
                <w:sz w:val="28"/>
                <w:szCs w:val="28"/>
              </w:rPr>
              <w:t>го</w:t>
            </w:r>
            <w:r w:rsidR="003E54CD" w:rsidRPr="003E54CD">
              <w:rPr>
                <w:sz w:val="28"/>
                <w:szCs w:val="28"/>
              </w:rPr>
              <w:t xml:space="preserve"> бюджетно</w:t>
            </w:r>
            <w:r w:rsidR="00EB2E4F">
              <w:rPr>
                <w:sz w:val="28"/>
                <w:szCs w:val="28"/>
              </w:rPr>
              <w:t>го</w:t>
            </w:r>
            <w:r w:rsidR="003E54CD" w:rsidRPr="003E54CD">
              <w:rPr>
                <w:sz w:val="28"/>
                <w:szCs w:val="28"/>
              </w:rPr>
              <w:t xml:space="preserve"> профессиональ</w:t>
            </w:r>
            <w:r w:rsidR="003E54CD">
              <w:rPr>
                <w:sz w:val="28"/>
                <w:szCs w:val="28"/>
              </w:rPr>
              <w:t>но</w:t>
            </w:r>
            <w:r w:rsidR="00EB2E4F">
              <w:rPr>
                <w:sz w:val="28"/>
                <w:szCs w:val="28"/>
              </w:rPr>
              <w:t>го</w:t>
            </w:r>
            <w:r w:rsidR="003E54CD">
              <w:rPr>
                <w:sz w:val="28"/>
                <w:szCs w:val="28"/>
              </w:rPr>
              <w:t xml:space="preserve"> образовательно</w:t>
            </w:r>
            <w:r w:rsidR="00EB2E4F">
              <w:rPr>
                <w:sz w:val="28"/>
                <w:szCs w:val="28"/>
              </w:rPr>
              <w:t>го</w:t>
            </w:r>
            <w:r w:rsidR="003E54CD">
              <w:rPr>
                <w:sz w:val="28"/>
                <w:szCs w:val="28"/>
              </w:rPr>
              <w:t xml:space="preserve"> учреждени</w:t>
            </w:r>
            <w:r w:rsidR="00EB2E4F">
              <w:rPr>
                <w:sz w:val="28"/>
                <w:szCs w:val="28"/>
              </w:rPr>
              <w:t>я</w:t>
            </w:r>
            <w:r w:rsidR="003E54CD">
              <w:rPr>
                <w:sz w:val="28"/>
                <w:szCs w:val="28"/>
              </w:rPr>
              <w:t xml:space="preserve"> «</w:t>
            </w:r>
            <w:r w:rsidR="003E54CD" w:rsidRPr="003E54CD">
              <w:rPr>
                <w:sz w:val="28"/>
                <w:szCs w:val="28"/>
              </w:rPr>
              <w:t>Минусинский медицинский техникум</w:t>
            </w:r>
            <w:r w:rsidR="003E54CD">
              <w:rPr>
                <w:sz w:val="28"/>
                <w:szCs w:val="28"/>
              </w:rPr>
              <w:t>» (по согласованию)</w:t>
            </w:r>
          </w:p>
          <w:p w14:paraId="7CEA48A3" w14:textId="77777777" w:rsidR="00D10CCB" w:rsidRDefault="00D10CCB" w:rsidP="00B36BDD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D10CCB" w14:paraId="2624935C" w14:textId="77777777" w:rsidTr="002C15D7">
        <w:tc>
          <w:tcPr>
            <w:tcW w:w="2972" w:type="dxa"/>
          </w:tcPr>
          <w:p w14:paraId="48F10C3D" w14:textId="77777777" w:rsidR="003E54CD" w:rsidRDefault="003E54CD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Афанасьев </w:t>
            </w:r>
          </w:p>
          <w:p w14:paraId="626F502F" w14:textId="77777777" w:rsidR="00D10CCB" w:rsidRDefault="003E54CD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 Васильевич </w:t>
            </w:r>
          </w:p>
          <w:p w14:paraId="6363F49D" w14:textId="77777777" w:rsidR="00D10CCB" w:rsidRDefault="00D10CCB" w:rsidP="00560BAB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0CAC0733" w14:textId="77777777" w:rsidR="003E54CD" w:rsidRPr="003E54CD" w:rsidRDefault="00E5765B" w:rsidP="00B36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E54CD">
              <w:rPr>
                <w:sz w:val="28"/>
                <w:szCs w:val="28"/>
              </w:rPr>
              <w:t xml:space="preserve">иректор </w:t>
            </w:r>
            <w:r w:rsidR="003E54CD" w:rsidRPr="003E54CD">
              <w:rPr>
                <w:sz w:val="28"/>
                <w:szCs w:val="28"/>
              </w:rPr>
              <w:t>Краево</w:t>
            </w:r>
            <w:r>
              <w:rPr>
                <w:sz w:val="28"/>
                <w:szCs w:val="28"/>
              </w:rPr>
              <w:t>го</w:t>
            </w:r>
            <w:r w:rsidR="003E54CD" w:rsidRPr="003E54CD">
              <w:rPr>
                <w:sz w:val="28"/>
                <w:szCs w:val="28"/>
              </w:rPr>
              <w:t xml:space="preserve"> государственно</w:t>
            </w:r>
            <w:r>
              <w:rPr>
                <w:sz w:val="28"/>
                <w:szCs w:val="28"/>
              </w:rPr>
              <w:t>го</w:t>
            </w:r>
            <w:r w:rsidR="003E54CD" w:rsidRPr="003E54CD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го</w:t>
            </w:r>
            <w:r w:rsidR="003E54CD" w:rsidRPr="003E54CD">
              <w:rPr>
                <w:sz w:val="28"/>
                <w:szCs w:val="28"/>
              </w:rPr>
              <w:t xml:space="preserve"> профессиональ</w:t>
            </w:r>
            <w:r w:rsidR="003E54CD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го</w:t>
            </w:r>
            <w:r w:rsidR="003E54CD">
              <w:rPr>
                <w:sz w:val="28"/>
                <w:szCs w:val="28"/>
              </w:rPr>
              <w:t xml:space="preserve"> образовательно</w:t>
            </w:r>
            <w:r>
              <w:rPr>
                <w:sz w:val="28"/>
                <w:szCs w:val="28"/>
              </w:rPr>
              <w:t>го</w:t>
            </w:r>
            <w:r w:rsidR="003E54CD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="003E54CD">
              <w:rPr>
                <w:sz w:val="28"/>
                <w:szCs w:val="28"/>
              </w:rPr>
              <w:t xml:space="preserve"> «</w:t>
            </w:r>
            <w:r w:rsidR="003E54CD" w:rsidRPr="003E54CD">
              <w:rPr>
                <w:sz w:val="28"/>
                <w:szCs w:val="28"/>
              </w:rPr>
              <w:t xml:space="preserve">Минусинский </w:t>
            </w:r>
            <w:r w:rsidR="003E54CD">
              <w:rPr>
                <w:sz w:val="28"/>
                <w:szCs w:val="28"/>
              </w:rPr>
              <w:t>сельскохозяйственный колледж» (по согласованию)</w:t>
            </w:r>
          </w:p>
          <w:p w14:paraId="3E9CF30A" w14:textId="77777777" w:rsidR="00D10CCB" w:rsidRDefault="00D10CCB" w:rsidP="00B36BDD">
            <w:pPr>
              <w:ind w:right="707"/>
              <w:jc w:val="both"/>
              <w:rPr>
                <w:sz w:val="28"/>
                <w:szCs w:val="28"/>
              </w:rPr>
            </w:pPr>
          </w:p>
        </w:tc>
      </w:tr>
      <w:tr w:rsidR="00D10CCB" w14:paraId="6073A465" w14:textId="77777777" w:rsidTr="002C15D7">
        <w:tc>
          <w:tcPr>
            <w:tcW w:w="2972" w:type="dxa"/>
            <w:hideMark/>
          </w:tcPr>
          <w:p w14:paraId="64360A42" w14:textId="77777777" w:rsidR="003E54CD" w:rsidRDefault="003E54CD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Барабаш </w:t>
            </w:r>
          </w:p>
          <w:p w14:paraId="08347E04" w14:textId="77777777" w:rsidR="00D10CCB" w:rsidRDefault="003E54CD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Петровна</w:t>
            </w:r>
          </w:p>
        </w:tc>
        <w:tc>
          <w:tcPr>
            <w:tcW w:w="6804" w:type="dxa"/>
            <w:hideMark/>
          </w:tcPr>
          <w:p w14:paraId="60D3127A" w14:textId="77777777" w:rsidR="00D10CCB" w:rsidRPr="003E54CD" w:rsidRDefault="00D10CCB" w:rsidP="00B36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5765B">
              <w:rPr>
                <w:sz w:val="28"/>
                <w:szCs w:val="28"/>
              </w:rPr>
              <w:t>д</w:t>
            </w:r>
            <w:r w:rsidR="003E54CD">
              <w:rPr>
                <w:sz w:val="28"/>
                <w:szCs w:val="28"/>
              </w:rPr>
              <w:t xml:space="preserve">иректор </w:t>
            </w:r>
            <w:r w:rsidR="003E54CD" w:rsidRPr="003E54CD">
              <w:rPr>
                <w:sz w:val="28"/>
                <w:szCs w:val="28"/>
              </w:rPr>
              <w:t>Краево</w:t>
            </w:r>
            <w:r w:rsidR="00E5765B">
              <w:rPr>
                <w:sz w:val="28"/>
                <w:szCs w:val="28"/>
              </w:rPr>
              <w:t>го</w:t>
            </w:r>
            <w:r w:rsidR="003E54CD" w:rsidRPr="003E54CD">
              <w:rPr>
                <w:sz w:val="28"/>
                <w:szCs w:val="28"/>
              </w:rPr>
              <w:t xml:space="preserve"> государственно</w:t>
            </w:r>
            <w:r w:rsidR="00E5765B">
              <w:rPr>
                <w:sz w:val="28"/>
                <w:szCs w:val="28"/>
              </w:rPr>
              <w:t>го</w:t>
            </w:r>
            <w:r w:rsidR="003E54CD" w:rsidRPr="003E54CD">
              <w:rPr>
                <w:sz w:val="28"/>
                <w:szCs w:val="28"/>
              </w:rPr>
              <w:t xml:space="preserve"> бюджетно</w:t>
            </w:r>
            <w:r w:rsidR="00E5765B">
              <w:rPr>
                <w:sz w:val="28"/>
                <w:szCs w:val="28"/>
              </w:rPr>
              <w:t>го</w:t>
            </w:r>
            <w:r w:rsidR="00B36BDD">
              <w:rPr>
                <w:sz w:val="28"/>
                <w:szCs w:val="28"/>
              </w:rPr>
              <w:t xml:space="preserve"> </w:t>
            </w:r>
            <w:r w:rsidR="003E54CD" w:rsidRPr="003E54CD">
              <w:rPr>
                <w:sz w:val="28"/>
                <w:szCs w:val="28"/>
              </w:rPr>
              <w:t>профессионально</w:t>
            </w:r>
            <w:r w:rsidR="00E5765B">
              <w:rPr>
                <w:sz w:val="28"/>
                <w:szCs w:val="28"/>
              </w:rPr>
              <w:t>го</w:t>
            </w:r>
            <w:r w:rsidR="003E54CD" w:rsidRPr="003E54CD">
              <w:rPr>
                <w:sz w:val="28"/>
                <w:szCs w:val="28"/>
              </w:rPr>
              <w:t xml:space="preserve"> образовательно</w:t>
            </w:r>
            <w:r w:rsidR="00E5765B">
              <w:rPr>
                <w:sz w:val="28"/>
                <w:szCs w:val="28"/>
              </w:rPr>
              <w:t>го</w:t>
            </w:r>
            <w:r w:rsidR="003E54CD" w:rsidRPr="003E54CD">
              <w:rPr>
                <w:sz w:val="28"/>
                <w:szCs w:val="28"/>
              </w:rPr>
              <w:t xml:space="preserve"> учреждени</w:t>
            </w:r>
            <w:r w:rsidR="00E5765B">
              <w:rPr>
                <w:sz w:val="28"/>
                <w:szCs w:val="28"/>
              </w:rPr>
              <w:t>я</w:t>
            </w:r>
            <w:r w:rsidR="003E54CD" w:rsidRPr="003E54CD">
              <w:rPr>
                <w:sz w:val="28"/>
                <w:szCs w:val="28"/>
              </w:rPr>
              <w:t xml:space="preserve"> «Минусинский колледж культуры и искусства»</w:t>
            </w:r>
          </w:p>
          <w:p w14:paraId="1C78C6E9" w14:textId="77777777" w:rsidR="00D10CCB" w:rsidRDefault="00D10CCB" w:rsidP="00B36BDD">
            <w:pPr>
              <w:ind w:right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E54CD" w14:paraId="3F531951" w14:textId="77777777" w:rsidTr="002C15D7">
        <w:tc>
          <w:tcPr>
            <w:tcW w:w="2972" w:type="dxa"/>
          </w:tcPr>
          <w:p w14:paraId="4F76A908" w14:textId="77777777" w:rsidR="00E5765B" w:rsidRDefault="00E5765B" w:rsidP="00560BAB">
            <w:pPr>
              <w:rPr>
                <w:sz w:val="28"/>
                <w:szCs w:val="28"/>
              </w:rPr>
            </w:pPr>
          </w:p>
          <w:p w14:paraId="163F78CB" w14:textId="77777777" w:rsidR="003E54CD" w:rsidRDefault="003E54CD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 Виталий Владимирович</w:t>
            </w:r>
          </w:p>
        </w:tc>
        <w:tc>
          <w:tcPr>
            <w:tcW w:w="6804" w:type="dxa"/>
          </w:tcPr>
          <w:p w14:paraId="1C09B1E8" w14:textId="77777777" w:rsidR="00E5765B" w:rsidRDefault="00E5765B" w:rsidP="00B36BDD">
            <w:pPr>
              <w:ind w:right="707"/>
              <w:jc w:val="both"/>
              <w:rPr>
                <w:sz w:val="28"/>
                <w:szCs w:val="28"/>
              </w:rPr>
            </w:pPr>
          </w:p>
          <w:p w14:paraId="3AFAC090" w14:textId="77777777" w:rsidR="003E54CD" w:rsidRDefault="00E5765B" w:rsidP="00B36BD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E54CD">
              <w:rPr>
                <w:sz w:val="28"/>
                <w:szCs w:val="28"/>
              </w:rPr>
              <w:t>иректор К</w:t>
            </w:r>
            <w:r w:rsidR="003E54CD" w:rsidRPr="00116DC1">
              <w:rPr>
                <w:color w:val="000000"/>
                <w:sz w:val="28"/>
                <w:szCs w:val="28"/>
              </w:rPr>
              <w:t>раево</w:t>
            </w:r>
            <w:r>
              <w:rPr>
                <w:color w:val="000000"/>
                <w:sz w:val="28"/>
                <w:szCs w:val="28"/>
              </w:rPr>
              <w:t>го</w:t>
            </w:r>
            <w:r w:rsidR="003E54CD" w:rsidRPr="00116DC1">
              <w:rPr>
                <w:color w:val="000000"/>
                <w:sz w:val="28"/>
                <w:szCs w:val="28"/>
              </w:rPr>
              <w:t xml:space="preserve"> государственно</w:t>
            </w:r>
            <w:r>
              <w:rPr>
                <w:color w:val="000000"/>
                <w:sz w:val="28"/>
                <w:szCs w:val="28"/>
              </w:rPr>
              <w:t>го бюджетного</w:t>
            </w:r>
            <w:r w:rsidR="003E54CD" w:rsidRPr="00116DC1">
              <w:rPr>
                <w:color w:val="000000"/>
                <w:sz w:val="28"/>
                <w:szCs w:val="28"/>
              </w:rPr>
              <w:t xml:space="preserve"> п</w:t>
            </w:r>
            <w:r w:rsidR="003E54CD">
              <w:rPr>
                <w:color w:val="000000"/>
                <w:sz w:val="28"/>
                <w:szCs w:val="28"/>
              </w:rPr>
              <w:t>рофессионально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="003E54CD">
              <w:rPr>
                <w:color w:val="000000"/>
                <w:sz w:val="28"/>
                <w:szCs w:val="28"/>
              </w:rPr>
              <w:t xml:space="preserve"> образовательно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="003E54CD">
              <w:rPr>
                <w:color w:val="000000"/>
                <w:sz w:val="28"/>
                <w:szCs w:val="28"/>
              </w:rPr>
              <w:t xml:space="preserve"> </w:t>
            </w:r>
            <w:r w:rsidR="003E54CD" w:rsidRPr="00116DC1">
              <w:rPr>
                <w:color w:val="000000"/>
                <w:sz w:val="28"/>
                <w:szCs w:val="28"/>
              </w:rPr>
              <w:t>учреждени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="003E54CD" w:rsidRPr="00116DC1">
              <w:rPr>
                <w:color w:val="000000"/>
                <w:sz w:val="28"/>
                <w:szCs w:val="28"/>
              </w:rPr>
              <w:t xml:space="preserve"> «Минусинский педагогический колледж имени А.С. Пушкина»</w:t>
            </w:r>
            <w:r w:rsidR="003E54CD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  <w:p w14:paraId="40BA1F64" w14:textId="77777777" w:rsidR="00B36BDD" w:rsidRDefault="00B36BDD" w:rsidP="00B36BDD">
            <w:pPr>
              <w:jc w:val="both"/>
              <w:rPr>
                <w:sz w:val="28"/>
                <w:szCs w:val="28"/>
              </w:rPr>
            </w:pPr>
          </w:p>
        </w:tc>
      </w:tr>
      <w:tr w:rsidR="00326CE9" w14:paraId="27121DBA" w14:textId="77777777" w:rsidTr="002C15D7">
        <w:tc>
          <w:tcPr>
            <w:tcW w:w="2972" w:type="dxa"/>
          </w:tcPr>
          <w:p w14:paraId="71FF1808" w14:textId="77777777" w:rsidR="00326CE9" w:rsidRDefault="00B36BDD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Девятова</w:t>
            </w:r>
          </w:p>
          <w:p w14:paraId="6249E26A" w14:textId="77777777" w:rsidR="00B36BDD" w:rsidRDefault="00B36BDD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Владимировна</w:t>
            </w:r>
          </w:p>
          <w:p w14:paraId="477FF1EC" w14:textId="77777777" w:rsidR="00824CC4" w:rsidRDefault="00824CC4" w:rsidP="00560BAB">
            <w:pPr>
              <w:rPr>
                <w:sz w:val="28"/>
                <w:szCs w:val="28"/>
              </w:rPr>
            </w:pPr>
          </w:p>
          <w:p w14:paraId="1270B66A" w14:textId="77777777" w:rsidR="00824CC4" w:rsidRDefault="00824CC4" w:rsidP="00560BAB">
            <w:pPr>
              <w:rPr>
                <w:sz w:val="28"/>
                <w:szCs w:val="28"/>
              </w:rPr>
            </w:pPr>
          </w:p>
          <w:p w14:paraId="0912C585" w14:textId="77777777" w:rsidR="00824CC4" w:rsidRDefault="00824CC4" w:rsidP="00560B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Грибачевская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0303DF5" w14:textId="77777777" w:rsidR="00824CC4" w:rsidRDefault="00824CC4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 Владимировна</w:t>
            </w:r>
          </w:p>
          <w:p w14:paraId="45C5B426" w14:textId="77777777" w:rsidR="00824CC4" w:rsidRDefault="00824CC4" w:rsidP="00560BAB">
            <w:pPr>
              <w:rPr>
                <w:sz w:val="28"/>
                <w:szCs w:val="28"/>
              </w:rPr>
            </w:pPr>
          </w:p>
          <w:p w14:paraId="4C9CEEF8" w14:textId="77777777" w:rsidR="00824CC4" w:rsidRDefault="00824CC4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Рогова </w:t>
            </w:r>
          </w:p>
          <w:p w14:paraId="3B887FC7" w14:textId="77777777" w:rsidR="00824CC4" w:rsidRDefault="00824CC4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Александровна</w:t>
            </w:r>
          </w:p>
          <w:p w14:paraId="7E9ACD68" w14:textId="77777777" w:rsidR="00824CC4" w:rsidRDefault="00824CC4" w:rsidP="00560BAB">
            <w:pPr>
              <w:rPr>
                <w:sz w:val="28"/>
                <w:szCs w:val="28"/>
              </w:rPr>
            </w:pPr>
          </w:p>
          <w:p w14:paraId="13C70000" w14:textId="77777777" w:rsidR="00824CC4" w:rsidRDefault="00824CC4" w:rsidP="00560BAB">
            <w:pPr>
              <w:rPr>
                <w:sz w:val="28"/>
                <w:szCs w:val="28"/>
              </w:rPr>
            </w:pPr>
          </w:p>
          <w:p w14:paraId="5457C528" w14:textId="77777777" w:rsidR="00824CC4" w:rsidRDefault="00824CC4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Левицкая Ольга Анатольевна</w:t>
            </w:r>
          </w:p>
          <w:p w14:paraId="46338279" w14:textId="77777777" w:rsidR="00824CC4" w:rsidRDefault="00824CC4" w:rsidP="00560BAB">
            <w:pPr>
              <w:rPr>
                <w:sz w:val="28"/>
                <w:szCs w:val="28"/>
              </w:rPr>
            </w:pPr>
          </w:p>
          <w:p w14:paraId="412127DC" w14:textId="77777777" w:rsidR="00824CC4" w:rsidRDefault="00824CC4" w:rsidP="00560BAB">
            <w:pPr>
              <w:rPr>
                <w:sz w:val="28"/>
                <w:szCs w:val="28"/>
              </w:rPr>
            </w:pPr>
          </w:p>
          <w:p w14:paraId="3002FCD6" w14:textId="77777777" w:rsidR="00824CC4" w:rsidRDefault="00824CC4" w:rsidP="00560BAB">
            <w:pPr>
              <w:rPr>
                <w:sz w:val="28"/>
                <w:szCs w:val="28"/>
              </w:rPr>
            </w:pPr>
          </w:p>
          <w:p w14:paraId="7DAA7661" w14:textId="77777777" w:rsidR="00824CC4" w:rsidRDefault="00824CC4" w:rsidP="0056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Вернер Елена Николаевна</w:t>
            </w:r>
          </w:p>
          <w:p w14:paraId="0F8C62E0" w14:textId="77777777" w:rsidR="00EF1426" w:rsidRDefault="00EF1426" w:rsidP="00560BAB">
            <w:pPr>
              <w:rPr>
                <w:sz w:val="28"/>
                <w:szCs w:val="28"/>
              </w:rPr>
            </w:pPr>
          </w:p>
          <w:p w14:paraId="17B9D3C4" w14:textId="77777777" w:rsidR="00EF1426" w:rsidRDefault="00EF1426" w:rsidP="00560BAB">
            <w:pPr>
              <w:rPr>
                <w:sz w:val="28"/>
                <w:szCs w:val="28"/>
              </w:rPr>
            </w:pPr>
          </w:p>
          <w:p w14:paraId="4EFDB602" w14:textId="77777777" w:rsidR="00EF1426" w:rsidRDefault="00EF1426" w:rsidP="00560BAB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763C4037" w14:textId="77777777" w:rsidR="00326CE9" w:rsidRDefault="00B36BDD" w:rsidP="00B36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B36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КГКУ</w:t>
            </w:r>
            <w:r w:rsidRPr="00B36BDD">
              <w:rPr>
                <w:sz w:val="28"/>
                <w:szCs w:val="28"/>
              </w:rPr>
              <w:t xml:space="preserve"> для детей-сирот и детей, оставшихся без попечения родителей «Минусинский детский дом»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14:paraId="007887DA" w14:textId="77777777" w:rsidR="00824CC4" w:rsidRDefault="00824CC4" w:rsidP="00B36BDD">
            <w:pPr>
              <w:jc w:val="both"/>
              <w:rPr>
                <w:sz w:val="28"/>
                <w:szCs w:val="28"/>
              </w:rPr>
            </w:pPr>
          </w:p>
          <w:p w14:paraId="2B007211" w14:textId="77777777" w:rsidR="00824CC4" w:rsidRDefault="00824CC4" w:rsidP="0082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«Молодежный центр «Защитник» (по согласованию)</w:t>
            </w:r>
          </w:p>
          <w:p w14:paraId="4B24AEAC" w14:textId="77777777" w:rsidR="00824CC4" w:rsidRDefault="00824CC4" w:rsidP="00824CC4">
            <w:pPr>
              <w:jc w:val="both"/>
              <w:rPr>
                <w:sz w:val="28"/>
                <w:szCs w:val="28"/>
              </w:rPr>
            </w:pPr>
          </w:p>
          <w:p w14:paraId="594DE02D" w14:textId="77777777" w:rsidR="00824CC4" w:rsidRDefault="00824CC4" w:rsidP="0082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делам ГО, ЧС и безопасности территории администрации города Минусинска (по согласованию)</w:t>
            </w:r>
          </w:p>
          <w:p w14:paraId="1B9DFEDC" w14:textId="77777777" w:rsidR="00824CC4" w:rsidRDefault="00824CC4" w:rsidP="00824CC4">
            <w:pPr>
              <w:jc w:val="both"/>
              <w:rPr>
                <w:sz w:val="28"/>
                <w:szCs w:val="28"/>
              </w:rPr>
            </w:pPr>
          </w:p>
          <w:p w14:paraId="1746EF9A" w14:textId="77777777" w:rsidR="00824CC4" w:rsidRDefault="000B09D6" w:rsidP="0082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24CC4">
              <w:rPr>
                <w:sz w:val="28"/>
                <w:szCs w:val="28"/>
              </w:rPr>
              <w:t>иректор муниципального образовательного бюджетного учреждения дополнительного образования дом детского творчества (по согласованию)</w:t>
            </w:r>
          </w:p>
          <w:p w14:paraId="1762AAD5" w14:textId="77777777" w:rsidR="00824CC4" w:rsidRDefault="00824CC4" w:rsidP="00824CC4">
            <w:pPr>
              <w:jc w:val="both"/>
              <w:rPr>
                <w:sz w:val="28"/>
                <w:szCs w:val="28"/>
              </w:rPr>
            </w:pPr>
          </w:p>
          <w:p w14:paraId="3F407696" w14:textId="77777777" w:rsidR="00824CC4" w:rsidRPr="00B36BDD" w:rsidRDefault="000B09D6" w:rsidP="0082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24CC4">
              <w:rPr>
                <w:sz w:val="28"/>
                <w:szCs w:val="28"/>
              </w:rPr>
              <w:t>епутат Минусинского районного Совета депутатов, заместитель руководителя КГАУ редакция газеты «Власть труда»</w:t>
            </w:r>
            <w:r w:rsidR="00EF1426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14:paraId="56D90EF8" w14:textId="77777777" w:rsidR="000B09D6" w:rsidRDefault="000B09D6" w:rsidP="00663C07">
      <w:pPr>
        <w:jc w:val="both"/>
        <w:rPr>
          <w:sz w:val="28"/>
          <w:szCs w:val="28"/>
        </w:rPr>
      </w:pPr>
    </w:p>
    <w:sectPr w:rsidR="000B09D6" w:rsidSect="003F65D6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C2C9D"/>
    <w:multiLevelType w:val="hybridMultilevel"/>
    <w:tmpl w:val="0DB8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57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B7F"/>
    <w:rsid w:val="00006B3B"/>
    <w:rsid w:val="0002760F"/>
    <w:rsid w:val="00032FE2"/>
    <w:rsid w:val="00044164"/>
    <w:rsid w:val="00045FAC"/>
    <w:rsid w:val="000460BE"/>
    <w:rsid w:val="0008293B"/>
    <w:rsid w:val="00083B32"/>
    <w:rsid w:val="000924C6"/>
    <w:rsid w:val="000B09D6"/>
    <w:rsid w:val="000D68EC"/>
    <w:rsid w:val="0010139D"/>
    <w:rsid w:val="00106E76"/>
    <w:rsid w:val="00136B63"/>
    <w:rsid w:val="00152662"/>
    <w:rsid w:val="0016252F"/>
    <w:rsid w:val="001732AC"/>
    <w:rsid w:val="00175D54"/>
    <w:rsid w:val="00180B79"/>
    <w:rsid w:val="00181262"/>
    <w:rsid w:val="00181692"/>
    <w:rsid w:val="00190043"/>
    <w:rsid w:val="00191E7B"/>
    <w:rsid w:val="001C6AFC"/>
    <w:rsid w:val="001E2425"/>
    <w:rsid w:val="00201211"/>
    <w:rsid w:val="00201658"/>
    <w:rsid w:val="002053C8"/>
    <w:rsid w:val="00211674"/>
    <w:rsid w:val="00214B71"/>
    <w:rsid w:val="0022423F"/>
    <w:rsid w:val="00226A62"/>
    <w:rsid w:val="00235C09"/>
    <w:rsid w:val="00243048"/>
    <w:rsid w:val="002469E2"/>
    <w:rsid w:val="002907B4"/>
    <w:rsid w:val="00290D1D"/>
    <w:rsid w:val="00292994"/>
    <w:rsid w:val="0029395F"/>
    <w:rsid w:val="002A6935"/>
    <w:rsid w:val="002B6EB0"/>
    <w:rsid w:val="002C15D7"/>
    <w:rsid w:val="002C21CA"/>
    <w:rsid w:val="002C2ECB"/>
    <w:rsid w:val="002C3B7F"/>
    <w:rsid w:val="002D2E1C"/>
    <w:rsid w:val="002D3F4F"/>
    <w:rsid w:val="002E7513"/>
    <w:rsid w:val="00322647"/>
    <w:rsid w:val="00326CE9"/>
    <w:rsid w:val="00341664"/>
    <w:rsid w:val="0034576E"/>
    <w:rsid w:val="00367771"/>
    <w:rsid w:val="003A56CE"/>
    <w:rsid w:val="003A7BE1"/>
    <w:rsid w:val="003B4F4E"/>
    <w:rsid w:val="003C0A45"/>
    <w:rsid w:val="003C5C34"/>
    <w:rsid w:val="003C7BF9"/>
    <w:rsid w:val="003E4492"/>
    <w:rsid w:val="003E54CD"/>
    <w:rsid w:val="003E7C61"/>
    <w:rsid w:val="003F65D6"/>
    <w:rsid w:val="0040128F"/>
    <w:rsid w:val="004053C1"/>
    <w:rsid w:val="00405A07"/>
    <w:rsid w:val="00406BF6"/>
    <w:rsid w:val="0042236D"/>
    <w:rsid w:val="00426B1A"/>
    <w:rsid w:val="00435A8B"/>
    <w:rsid w:val="00461538"/>
    <w:rsid w:val="00470F77"/>
    <w:rsid w:val="00483975"/>
    <w:rsid w:val="004A1183"/>
    <w:rsid w:val="004B367A"/>
    <w:rsid w:val="004B6385"/>
    <w:rsid w:val="004B7AFC"/>
    <w:rsid w:val="004D6BF1"/>
    <w:rsid w:val="004E5F5D"/>
    <w:rsid w:val="00510D37"/>
    <w:rsid w:val="00512835"/>
    <w:rsid w:val="005308F6"/>
    <w:rsid w:val="00533AB7"/>
    <w:rsid w:val="00547500"/>
    <w:rsid w:val="00552258"/>
    <w:rsid w:val="005523FF"/>
    <w:rsid w:val="0055704C"/>
    <w:rsid w:val="00560016"/>
    <w:rsid w:val="0059513C"/>
    <w:rsid w:val="00595BF4"/>
    <w:rsid w:val="00596686"/>
    <w:rsid w:val="00597243"/>
    <w:rsid w:val="005C63AE"/>
    <w:rsid w:val="006007B4"/>
    <w:rsid w:val="00611521"/>
    <w:rsid w:val="00612B74"/>
    <w:rsid w:val="0061340F"/>
    <w:rsid w:val="00617455"/>
    <w:rsid w:val="00627917"/>
    <w:rsid w:val="00637B3E"/>
    <w:rsid w:val="0065039B"/>
    <w:rsid w:val="006578B6"/>
    <w:rsid w:val="00663C07"/>
    <w:rsid w:val="0067255B"/>
    <w:rsid w:val="00685CBC"/>
    <w:rsid w:val="006C22B2"/>
    <w:rsid w:val="006D433D"/>
    <w:rsid w:val="006E122F"/>
    <w:rsid w:val="006F5538"/>
    <w:rsid w:val="007257D5"/>
    <w:rsid w:val="007340D5"/>
    <w:rsid w:val="00755FC8"/>
    <w:rsid w:val="007A047E"/>
    <w:rsid w:val="007A213F"/>
    <w:rsid w:val="007C573F"/>
    <w:rsid w:val="007E3326"/>
    <w:rsid w:val="00807D9B"/>
    <w:rsid w:val="0081328C"/>
    <w:rsid w:val="00824CC4"/>
    <w:rsid w:val="008512D1"/>
    <w:rsid w:val="008745E7"/>
    <w:rsid w:val="008868D8"/>
    <w:rsid w:val="008920E2"/>
    <w:rsid w:val="00893610"/>
    <w:rsid w:val="008A256D"/>
    <w:rsid w:val="008A5B11"/>
    <w:rsid w:val="008C2B5F"/>
    <w:rsid w:val="008D3420"/>
    <w:rsid w:val="008E0CA8"/>
    <w:rsid w:val="008E1FD0"/>
    <w:rsid w:val="008E506E"/>
    <w:rsid w:val="008F642F"/>
    <w:rsid w:val="00917BDC"/>
    <w:rsid w:val="0092039C"/>
    <w:rsid w:val="009272CF"/>
    <w:rsid w:val="009458EF"/>
    <w:rsid w:val="009476E7"/>
    <w:rsid w:val="0098316C"/>
    <w:rsid w:val="009A4086"/>
    <w:rsid w:val="009A4F05"/>
    <w:rsid w:val="009C08A5"/>
    <w:rsid w:val="009C604C"/>
    <w:rsid w:val="00A0472A"/>
    <w:rsid w:val="00A06447"/>
    <w:rsid w:val="00A2758B"/>
    <w:rsid w:val="00A56AB3"/>
    <w:rsid w:val="00A65BD7"/>
    <w:rsid w:val="00A744B0"/>
    <w:rsid w:val="00A919A1"/>
    <w:rsid w:val="00A9573F"/>
    <w:rsid w:val="00AB382A"/>
    <w:rsid w:val="00AE3152"/>
    <w:rsid w:val="00AE3ABF"/>
    <w:rsid w:val="00B20CDD"/>
    <w:rsid w:val="00B32F9F"/>
    <w:rsid w:val="00B36BDD"/>
    <w:rsid w:val="00B56957"/>
    <w:rsid w:val="00B66EEA"/>
    <w:rsid w:val="00B70071"/>
    <w:rsid w:val="00BB0F10"/>
    <w:rsid w:val="00BB1DC5"/>
    <w:rsid w:val="00BB3AC2"/>
    <w:rsid w:val="00BC36A9"/>
    <w:rsid w:val="00BC4333"/>
    <w:rsid w:val="00BD2370"/>
    <w:rsid w:val="00BE2A16"/>
    <w:rsid w:val="00BF50F8"/>
    <w:rsid w:val="00BF54DB"/>
    <w:rsid w:val="00C03FA4"/>
    <w:rsid w:val="00C0633A"/>
    <w:rsid w:val="00C1096A"/>
    <w:rsid w:val="00C12B49"/>
    <w:rsid w:val="00C132DD"/>
    <w:rsid w:val="00C147C6"/>
    <w:rsid w:val="00C155BC"/>
    <w:rsid w:val="00C203CA"/>
    <w:rsid w:val="00C265AF"/>
    <w:rsid w:val="00C465BF"/>
    <w:rsid w:val="00C46A77"/>
    <w:rsid w:val="00C62CC4"/>
    <w:rsid w:val="00C95D26"/>
    <w:rsid w:val="00CA23E9"/>
    <w:rsid w:val="00CC2B01"/>
    <w:rsid w:val="00CF32F8"/>
    <w:rsid w:val="00CF57D8"/>
    <w:rsid w:val="00D00EC2"/>
    <w:rsid w:val="00D04360"/>
    <w:rsid w:val="00D10CCB"/>
    <w:rsid w:val="00D17A1C"/>
    <w:rsid w:val="00D21557"/>
    <w:rsid w:val="00D217F1"/>
    <w:rsid w:val="00D32FB7"/>
    <w:rsid w:val="00D36CCF"/>
    <w:rsid w:val="00D43460"/>
    <w:rsid w:val="00D554FB"/>
    <w:rsid w:val="00D57F7C"/>
    <w:rsid w:val="00D704A6"/>
    <w:rsid w:val="00D73975"/>
    <w:rsid w:val="00D87121"/>
    <w:rsid w:val="00DC0922"/>
    <w:rsid w:val="00DE6732"/>
    <w:rsid w:val="00DF3179"/>
    <w:rsid w:val="00E139ED"/>
    <w:rsid w:val="00E161B4"/>
    <w:rsid w:val="00E37425"/>
    <w:rsid w:val="00E44182"/>
    <w:rsid w:val="00E44A3E"/>
    <w:rsid w:val="00E54765"/>
    <w:rsid w:val="00E5765B"/>
    <w:rsid w:val="00E8718E"/>
    <w:rsid w:val="00E94BA6"/>
    <w:rsid w:val="00EB2E4F"/>
    <w:rsid w:val="00EB3FE0"/>
    <w:rsid w:val="00ED1A1E"/>
    <w:rsid w:val="00ED399D"/>
    <w:rsid w:val="00EE3E54"/>
    <w:rsid w:val="00EF1426"/>
    <w:rsid w:val="00EF27BF"/>
    <w:rsid w:val="00EF473F"/>
    <w:rsid w:val="00EF5666"/>
    <w:rsid w:val="00F12553"/>
    <w:rsid w:val="00F22EA7"/>
    <w:rsid w:val="00F24768"/>
    <w:rsid w:val="00F33BAA"/>
    <w:rsid w:val="00F72C7C"/>
    <w:rsid w:val="00F80BFF"/>
    <w:rsid w:val="00FB55C8"/>
    <w:rsid w:val="00FC173F"/>
    <w:rsid w:val="00FC588B"/>
    <w:rsid w:val="00FE3636"/>
    <w:rsid w:val="00FF0344"/>
    <w:rsid w:val="00FF3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520E93"/>
  <w15:docId w15:val="{4A591E98-453E-46B9-A312-B8ADC7EB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B7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C3B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B7AF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B7AF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B7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B7AFC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4B7AFC"/>
    <w:rPr>
      <w:rFonts w:ascii="Cambria" w:hAnsi="Cambria" w:cs="Times New Roman"/>
      <w:color w:val="243F60"/>
      <w:sz w:val="20"/>
      <w:szCs w:val="20"/>
      <w:lang w:eastAsia="ru-RU"/>
    </w:rPr>
  </w:style>
  <w:style w:type="character" w:styleId="a3">
    <w:name w:val="Hyperlink"/>
    <w:uiPriority w:val="99"/>
    <w:semiHidden/>
    <w:rsid w:val="002C3B7F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2C3B7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rsid w:val="004B7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B7AFC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4B7AF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95D2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odyTextChar">
    <w:name w:val="Body Text Char"/>
    <w:locked/>
    <w:rsid w:val="002E7513"/>
    <w:rPr>
      <w:rFonts w:ascii="Times New Roman" w:hAnsi="Times New Roman"/>
      <w:spacing w:val="3"/>
      <w:sz w:val="25"/>
      <w:shd w:val="clear" w:color="auto" w:fill="FFFFFF"/>
    </w:rPr>
  </w:style>
  <w:style w:type="paragraph" w:styleId="a8">
    <w:name w:val="List Paragraph"/>
    <w:basedOn w:val="a"/>
    <w:uiPriority w:val="34"/>
    <w:qFormat/>
    <w:rsid w:val="002E7513"/>
    <w:pPr>
      <w:ind w:left="720"/>
      <w:contextualSpacing/>
    </w:pPr>
  </w:style>
  <w:style w:type="paragraph" w:customStyle="1" w:styleId="formattexttopleveltext">
    <w:name w:val="formattext topleveltext"/>
    <w:basedOn w:val="a"/>
    <w:rsid w:val="002E751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rsid w:val="0022423F"/>
    <w:pPr>
      <w:suppressAutoHyphens/>
      <w:overflowPunct/>
      <w:autoSpaceDE/>
      <w:autoSpaceDN/>
      <w:adjustRightInd/>
      <w:spacing w:before="280" w:after="280"/>
    </w:pPr>
    <w:rPr>
      <w:sz w:val="18"/>
      <w:szCs w:val="18"/>
      <w:lang w:eastAsia="ar-SA"/>
    </w:rPr>
  </w:style>
  <w:style w:type="character" w:styleId="aa">
    <w:name w:val="Strong"/>
    <w:basedOn w:val="a0"/>
    <w:uiPriority w:val="22"/>
    <w:qFormat/>
    <w:locked/>
    <w:rsid w:val="003E54CD"/>
    <w:rPr>
      <w:b/>
      <w:bCs/>
    </w:rPr>
  </w:style>
  <w:style w:type="character" w:customStyle="1" w:styleId="ab">
    <w:name w:val="Основной текст_"/>
    <w:basedOn w:val="a0"/>
    <w:link w:val="11"/>
    <w:rsid w:val="004E5F5D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4E5F5D"/>
    <w:pPr>
      <w:widowControl w:val="0"/>
      <w:overflowPunct/>
      <w:autoSpaceDE/>
      <w:autoSpaceDN/>
      <w:adjustRightInd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Чмых В.В.</dc:creator>
  <cp:lastModifiedBy>Intel</cp:lastModifiedBy>
  <cp:revision>4</cp:revision>
  <cp:lastPrinted>2024-06-25T07:35:00Z</cp:lastPrinted>
  <dcterms:created xsi:type="dcterms:W3CDTF">2024-05-22T08:54:00Z</dcterms:created>
  <dcterms:modified xsi:type="dcterms:W3CDTF">2024-07-12T09:44:00Z</dcterms:modified>
</cp:coreProperties>
</file>